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C7D" w:rsidRPr="00311C7D" w:rsidRDefault="00311C7D" w:rsidP="00311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11C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ПЛАНИРОВАНИЕ ОБРАЗОВАТЕЛЬНОЙ ДЕЯТЕЛЬНОСТИ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СТАРШЕЙ ГРУППЕ</w:t>
      </w:r>
    </w:p>
    <w:p w:rsidR="00311C7D" w:rsidRPr="00311C7D" w:rsidRDefault="00311C7D" w:rsidP="00311C7D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C403F3" w:rsidRPr="00311C7D" w:rsidRDefault="00311C7D" w:rsidP="00886635">
      <w:pPr>
        <w:tabs>
          <w:tab w:val="left" w:pos="142"/>
        </w:tabs>
        <w:spacing w:after="0" w:line="240" w:lineRule="auto"/>
        <w:ind w:hanging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886635" w:rsidRPr="00311C7D">
        <w:rPr>
          <w:rFonts w:ascii="Times New Roman" w:hAnsi="Times New Roman" w:cs="Times New Roman"/>
          <w:b/>
          <w:sz w:val="28"/>
          <w:szCs w:val="28"/>
        </w:rPr>
        <w:t xml:space="preserve">Понедельник  </w:t>
      </w:r>
      <w:r w:rsidR="003A02DB" w:rsidRPr="00311C7D">
        <w:rPr>
          <w:rFonts w:ascii="Times New Roman" w:hAnsi="Times New Roman" w:cs="Times New Roman"/>
          <w:b/>
          <w:sz w:val="28"/>
          <w:szCs w:val="28"/>
        </w:rPr>
        <w:tab/>
      </w:r>
      <w:r w:rsidR="003A02DB" w:rsidRPr="00311C7D">
        <w:rPr>
          <w:rFonts w:ascii="Times New Roman" w:hAnsi="Times New Roman" w:cs="Times New Roman"/>
          <w:b/>
          <w:sz w:val="28"/>
          <w:szCs w:val="28"/>
        </w:rPr>
        <w:tab/>
      </w:r>
      <w:r w:rsidR="003A02DB" w:rsidRPr="00311C7D">
        <w:rPr>
          <w:rFonts w:ascii="Times New Roman" w:hAnsi="Times New Roman" w:cs="Times New Roman"/>
          <w:b/>
          <w:sz w:val="28"/>
          <w:szCs w:val="28"/>
        </w:rPr>
        <w:tab/>
      </w:r>
      <w:r w:rsidR="003A02DB" w:rsidRPr="00311C7D">
        <w:rPr>
          <w:rFonts w:ascii="Times New Roman" w:hAnsi="Times New Roman" w:cs="Times New Roman"/>
          <w:b/>
          <w:sz w:val="28"/>
          <w:szCs w:val="28"/>
        </w:rPr>
        <w:tab/>
      </w:r>
      <w:r w:rsidR="003A02DB" w:rsidRPr="00311C7D">
        <w:rPr>
          <w:rFonts w:ascii="Times New Roman" w:hAnsi="Times New Roman" w:cs="Times New Roman"/>
          <w:b/>
          <w:sz w:val="28"/>
          <w:szCs w:val="28"/>
        </w:rPr>
        <w:tab/>
      </w:r>
      <w:r w:rsidR="003A02DB" w:rsidRPr="00311C7D">
        <w:rPr>
          <w:rFonts w:ascii="Times New Roman" w:hAnsi="Times New Roman" w:cs="Times New Roman"/>
          <w:b/>
          <w:sz w:val="28"/>
          <w:szCs w:val="28"/>
        </w:rPr>
        <w:tab/>
      </w:r>
    </w:p>
    <w:p w:rsidR="00C403F3" w:rsidRPr="00311C7D" w:rsidRDefault="00886635" w:rsidP="00C403F3">
      <w:pPr>
        <w:spacing w:after="0" w:line="240" w:lineRule="auto"/>
        <w:ind w:hanging="709"/>
        <w:rPr>
          <w:rFonts w:ascii="Times New Roman" w:hAnsi="Times New Roman" w:cs="Times New Roman"/>
          <w:b/>
          <w:sz w:val="28"/>
          <w:szCs w:val="28"/>
        </w:rPr>
      </w:pPr>
      <w:r w:rsidRPr="00311C7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C403F3" w:rsidRPr="00311C7D">
        <w:rPr>
          <w:rFonts w:ascii="Times New Roman" w:hAnsi="Times New Roman" w:cs="Times New Roman"/>
          <w:b/>
          <w:sz w:val="28"/>
          <w:szCs w:val="28"/>
        </w:rPr>
        <w:t>Тематическая неделя «Транспорт»</w:t>
      </w:r>
    </w:p>
    <w:p w:rsidR="00A27F73" w:rsidRPr="00F45303" w:rsidRDefault="00A27F73" w:rsidP="00C403F3">
      <w:pPr>
        <w:spacing w:after="0" w:line="240" w:lineRule="auto"/>
        <w:ind w:hanging="709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871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860"/>
        <w:gridCol w:w="2675"/>
        <w:gridCol w:w="2551"/>
        <w:gridCol w:w="2552"/>
        <w:gridCol w:w="2976"/>
        <w:gridCol w:w="3119"/>
        <w:gridCol w:w="2977"/>
      </w:tblGrid>
      <w:tr w:rsidR="00C403F3" w:rsidRPr="00F45303" w:rsidTr="00886635">
        <w:trPr>
          <w:cantSplit/>
          <w:trHeight w:val="1134"/>
        </w:trPr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C403F3" w:rsidRPr="00F45303" w:rsidRDefault="00C403F3" w:rsidP="00C403F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43316F" w:rsidP="004331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Социально-коммуникативное </w:t>
            </w:r>
            <w:r w:rsidR="00C403F3"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C403F3" w:rsidRPr="00F45303" w:rsidTr="00886635">
        <w:tc>
          <w:tcPr>
            <w:tcW w:w="18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38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022">
              <w:rPr>
                <w:rFonts w:ascii="Times New Roman" w:hAnsi="Times New Roman" w:cs="Times New Roman"/>
                <w:sz w:val="20"/>
                <w:szCs w:val="20"/>
              </w:rPr>
              <w:t>Беседа «Мы едем в общественном</w:t>
            </w:r>
            <w:r w:rsidR="0043316F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транспорте» Цель: формировать </w:t>
            </w:r>
            <w:r w:rsidRPr="00B44022">
              <w:rPr>
                <w:rFonts w:ascii="Times New Roman" w:hAnsi="Times New Roman" w:cs="Times New Roman"/>
                <w:sz w:val="20"/>
                <w:szCs w:val="20"/>
              </w:rPr>
              <w:t>основы безопасного поведения, рассмотреть с детьми различные ситуации, обсудить правила поведения в общественных местах, в транспорте. Предложить рассказать, почему важно быть вежливым, п</w:t>
            </w:r>
            <w:r w:rsidR="0043316F">
              <w:rPr>
                <w:rFonts w:ascii="Times New Roman" w:hAnsi="Times New Roman" w:cs="Times New Roman"/>
                <w:sz w:val="20"/>
                <w:szCs w:val="20"/>
              </w:rPr>
              <w:t xml:space="preserve">роявлять уважение к взрослым и </w:t>
            </w:r>
            <w:r w:rsidRPr="00B44022">
              <w:rPr>
                <w:rFonts w:ascii="Times New Roman" w:hAnsi="Times New Roman" w:cs="Times New Roman"/>
                <w:sz w:val="20"/>
                <w:szCs w:val="20"/>
              </w:rPr>
              <w:t>сверстникам.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43316F" w:rsidRPr="00EC3B57">
              <w:rPr>
                <w:rFonts w:ascii="Times New Roman" w:eastAsia="Times New Roman" w:hAnsi="Times New Roman" w:cs="Times New Roman"/>
                <w:color w:val="000000"/>
              </w:rPr>
              <w:t xml:space="preserve"> (в зале по плану специалиста).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C403F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C403F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энциклопедии о транспорте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с транспортом</w:t>
            </w:r>
          </w:p>
        </w:tc>
      </w:tr>
      <w:tr w:rsidR="00C403F3" w:rsidRPr="00F45303" w:rsidTr="00886635">
        <w:tc>
          <w:tcPr>
            <w:tcW w:w="18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Эвристическая беседа "Милосердие и сострадание". Цель: способствовать развитию нравственности.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Презентация "Детям о воздушном транспорте". Цель: расширять знания детей о разных видах транспорта, учить описывать транспорт по плану.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Внесение в книжный уголок энциклопедий о транспорте. Цель: показать детям способы получения новой информации.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Рисование "На чём я сегодня приехал в детский сад". Цель: учить передавать сюжет, развивать воображение.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Физминутка</w:t>
            </w:r>
            <w:proofErr w:type="spellEnd"/>
            <w:r w:rsidRPr="00DA5401">
              <w:rPr>
                <w:rFonts w:ascii="Times New Roman" w:hAnsi="Times New Roman" w:cs="Times New Roman"/>
                <w:sz w:val="20"/>
                <w:szCs w:val="24"/>
              </w:rPr>
              <w:t xml:space="preserve"> "А сейчас мы с вами дети улетаем на ракете". Цель: удовлетворить потребность в движении.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3F3" w:rsidRPr="00F45303" w:rsidTr="00886635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38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643554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554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(ФЦКМ)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«Мы водители»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Г.Я.Затулина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с.7)</w:t>
            </w:r>
          </w:p>
          <w:p w:rsidR="00C403F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554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311C7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33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70AA">
              <w:rPr>
                <w:rFonts w:ascii="Times New Roman" w:hAnsi="Times New Roman" w:cs="Times New Roman"/>
                <w:sz w:val="20"/>
                <w:szCs w:val="20"/>
              </w:rPr>
              <w:t>богащать представления детей о видах транспорта: наземном, подземном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воздушном, водном. </w:t>
            </w:r>
            <w:r w:rsidRPr="005270AA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умение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рассказы о предметах и из опыта. </w:t>
            </w:r>
            <w:r w:rsidRPr="005270AA">
              <w:rPr>
                <w:rFonts w:ascii="Times New Roman" w:hAnsi="Times New Roman" w:cs="Times New Roman"/>
                <w:sz w:val="20"/>
                <w:szCs w:val="20"/>
              </w:rPr>
              <w:t>Воспитывать интерес детей к профессиям людей, работающих на транспорте, дать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едставление о значении их труда </w:t>
            </w:r>
            <w:r w:rsidRPr="005270AA">
              <w:rPr>
                <w:rFonts w:ascii="Times New Roman" w:hAnsi="Times New Roman" w:cs="Times New Roman"/>
                <w:sz w:val="20"/>
                <w:szCs w:val="20"/>
              </w:rPr>
              <w:t>для общества.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554">
              <w:rPr>
                <w:rFonts w:ascii="Times New Roman" w:hAnsi="Times New Roman" w:cs="Times New Roman"/>
                <w:sz w:val="20"/>
                <w:szCs w:val="20"/>
              </w:rPr>
              <w:t>2. Физ</w:t>
            </w:r>
            <w:r w:rsidR="0043316F">
              <w:rPr>
                <w:rFonts w:ascii="Times New Roman" w:hAnsi="Times New Roman" w:cs="Times New Roman"/>
                <w:sz w:val="20"/>
                <w:szCs w:val="20"/>
              </w:rPr>
              <w:t xml:space="preserve">ическое развитие (ФИЗКУЛЬТУРА) </w:t>
            </w:r>
            <w:r w:rsidRPr="00643554">
              <w:rPr>
                <w:rFonts w:ascii="Times New Roman" w:hAnsi="Times New Roman" w:cs="Times New Roman"/>
                <w:sz w:val="20"/>
                <w:szCs w:val="20"/>
              </w:rPr>
              <w:t xml:space="preserve">по плану инструктора по </w:t>
            </w:r>
            <w:proofErr w:type="spellStart"/>
            <w:r w:rsidRPr="00643554">
              <w:rPr>
                <w:rFonts w:ascii="Times New Roman" w:hAnsi="Times New Roman" w:cs="Times New Roman"/>
                <w:sz w:val="20"/>
                <w:szCs w:val="20"/>
              </w:rPr>
              <w:t>физ.культуре</w:t>
            </w:r>
            <w:proofErr w:type="spellEnd"/>
            <w:r w:rsidRPr="006435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3F3" w:rsidRPr="00F45303" w:rsidTr="00886635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38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BA7567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16F" w:rsidRPr="00EC3B57" w:rsidRDefault="0043316F" w:rsidP="0043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B57">
              <w:rPr>
                <w:rFonts w:ascii="Times New Roman" w:eastAsia="Times New Roman" w:hAnsi="Times New Roman" w:cs="Times New Roman"/>
                <w:color w:val="000000"/>
              </w:rPr>
              <w:t>Наблюдение за сезонными изменениями в природе.</w:t>
            </w:r>
          </w:p>
          <w:p w:rsidR="0043316F" w:rsidRPr="00EC3B57" w:rsidRDefault="0043316F" w:rsidP="0043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1C7D">
              <w:rPr>
                <w:rFonts w:ascii="Times New Roman" w:eastAsia="Times New Roman" w:hAnsi="Times New Roman" w:cs="Times New Roman"/>
                <w:bCs/>
                <w:color w:val="000000"/>
              </w:rPr>
              <w:t>Цель:</w:t>
            </w:r>
            <w:r w:rsidRPr="00EC3B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EC3B57">
              <w:rPr>
                <w:rFonts w:ascii="Times New Roman" w:eastAsia="Times New Roman" w:hAnsi="Times New Roman" w:cs="Times New Roman"/>
                <w:color w:val="000000"/>
              </w:rPr>
              <w:t>формирование представлений об осенних изменениях в природе.</w:t>
            </w:r>
          </w:p>
          <w:p w:rsidR="00C403F3" w:rsidRPr="00F45303" w:rsidRDefault="0043316F" w:rsidP="00433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B57">
              <w:rPr>
                <w:rFonts w:ascii="Times New Roman" w:eastAsia="Times New Roman" w:hAnsi="Times New Roman" w:cs="Times New Roman"/>
                <w:color w:val="000000"/>
              </w:rPr>
              <w:t>- Подвижная игра «Хитрая лиса». </w:t>
            </w:r>
            <w:r w:rsidRPr="00311C7D">
              <w:rPr>
                <w:rFonts w:ascii="Times New Roman" w:eastAsia="Times New Roman" w:hAnsi="Times New Roman" w:cs="Times New Roman"/>
                <w:bCs/>
                <w:color w:val="000000"/>
              </w:rPr>
              <w:t>Цель:</w:t>
            </w:r>
            <w:r w:rsidRPr="00EC3B57">
              <w:rPr>
                <w:rFonts w:ascii="Times New Roman" w:eastAsia="Times New Roman" w:hAnsi="Times New Roman" w:cs="Times New Roman"/>
                <w:color w:val="000000"/>
              </w:rPr>
              <w:t xml:space="preserve"> упражнение детей в беге с </w:t>
            </w:r>
            <w:proofErr w:type="spellStart"/>
            <w:r w:rsidRPr="00EC3B57">
              <w:rPr>
                <w:rFonts w:ascii="Times New Roman" w:eastAsia="Times New Roman" w:hAnsi="Times New Roman" w:cs="Times New Roman"/>
                <w:color w:val="000000"/>
              </w:rPr>
              <w:t>увертыванием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403F3" w:rsidRPr="00261F1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:rsidR="00C403F3" w:rsidRPr="00C371D8" w:rsidRDefault="00C403F3" w:rsidP="00C403F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gramStart"/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  <w:proofErr w:type="gramEnd"/>
            <w:r w:rsidRPr="00261F15">
              <w:rPr>
                <w:rFonts w:ascii="Times New Roman" w:hAnsi="Times New Roman" w:cs="Times New Roman"/>
                <w:sz w:val="20"/>
                <w:szCs w:val="20"/>
              </w:rPr>
              <w:t xml:space="preserve"> плану прогулки</w:t>
            </w:r>
          </w:p>
        </w:tc>
      </w:tr>
      <w:tr w:rsidR="00C403F3" w:rsidRPr="00F45303" w:rsidTr="00886635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C403F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7AD"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 – гигиенические процедуры. 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7AD">
              <w:rPr>
                <w:rFonts w:ascii="Times New Roman" w:hAnsi="Times New Roman" w:cs="Times New Roman"/>
                <w:sz w:val="20"/>
                <w:szCs w:val="20"/>
              </w:rPr>
              <w:t>Чтение художес</w:t>
            </w:r>
            <w:r w:rsidR="0043316F">
              <w:rPr>
                <w:rFonts w:ascii="Times New Roman" w:hAnsi="Times New Roman" w:cs="Times New Roman"/>
                <w:sz w:val="20"/>
                <w:szCs w:val="20"/>
              </w:rPr>
              <w:t>твенной литературы: В. Клименко</w:t>
            </w:r>
            <w:r w:rsidRPr="009127AD">
              <w:rPr>
                <w:rFonts w:ascii="Times New Roman" w:hAnsi="Times New Roman" w:cs="Times New Roman"/>
                <w:sz w:val="20"/>
                <w:szCs w:val="20"/>
              </w:rPr>
              <w:t xml:space="preserve"> «Кто важнее всех на улице»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3F3" w:rsidRPr="00F45303" w:rsidTr="00886635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387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F45303" w:rsidRDefault="00C403F3" w:rsidP="00433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C403F3" w:rsidRPr="00F45303" w:rsidTr="00886635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Беседа "Почему я люблю свой детский сад". Цель: способствовать развитию общения между детьми.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Познавательно-исследовательская деятельность "Сравнение песка, глины и камней". Цель: учить сравнивать материалы, правильно называть их особенности.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 xml:space="preserve">Чтение </w:t>
            </w:r>
            <w:proofErr w:type="spellStart"/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Е.Лопатин</w:t>
            </w:r>
            <w:proofErr w:type="spellEnd"/>
            <w:r w:rsidRPr="00DA5401">
              <w:rPr>
                <w:rFonts w:ascii="Times New Roman" w:hAnsi="Times New Roman" w:cs="Times New Roman"/>
                <w:sz w:val="20"/>
                <w:szCs w:val="24"/>
              </w:rPr>
              <w:t xml:space="preserve"> "Отважная путешественница". Цель: поддержать интерес к литературе.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Конструктивно-модельная деятельность из напольного конструктора "Авианосец". Цель: закрепить умение распределять обязанности в коллективе детей.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Рассматривание энциклопедий по теме "Тело человека". Цель: способствовать формированию представлений о здоровом образе жизни.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3F3" w:rsidRPr="00F45303" w:rsidTr="00886635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38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29D">
              <w:rPr>
                <w:rFonts w:ascii="Times New Roman" w:hAnsi="Times New Roman" w:cs="Times New Roman"/>
                <w:sz w:val="20"/>
                <w:szCs w:val="20"/>
              </w:rPr>
              <w:t>Д/И «Я начну, а ты продолжи» Цель: учить детей придумывать окончания предложений и рассказов.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3F3" w:rsidRPr="00F45303" w:rsidTr="00886635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8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дороге домой понаблюдать за транспортом. Предложить детям назвать увиденный транспорт.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03F3" w:rsidRDefault="00C403F3" w:rsidP="00C403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403F3" w:rsidRDefault="00C403F3" w:rsidP="00C403F3">
      <w:pPr>
        <w:spacing w:after="0" w:line="240" w:lineRule="auto"/>
        <w:ind w:hanging="709"/>
        <w:rPr>
          <w:rFonts w:ascii="Times New Roman" w:hAnsi="Times New Roman" w:cs="Times New Roman"/>
          <w:b/>
          <w:sz w:val="20"/>
          <w:szCs w:val="20"/>
        </w:rPr>
      </w:pPr>
    </w:p>
    <w:p w:rsidR="00C403F3" w:rsidRPr="00311C7D" w:rsidRDefault="00886635" w:rsidP="00C403F3">
      <w:pPr>
        <w:spacing w:after="0" w:line="240" w:lineRule="auto"/>
        <w:ind w:hanging="709"/>
        <w:rPr>
          <w:rFonts w:ascii="Times New Roman" w:hAnsi="Times New Roman" w:cs="Times New Roman"/>
          <w:b/>
          <w:sz w:val="28"/>
          <w:szCs w:val="28"/>
        </w:rPr>
      </w:pPr>
      <w:r w:rsidRPr="00311C7D">
        <w:rPr>
          <w:rFonts w:ascii="Times New Roman" w:hAnsi="Times New Roman" w:cs="Times New Roman"/>
          <w:b/>
          <w:sz w:val="28"/>
          <w:szCs w:val="28"/>
        </w:rPr>
        <w:t xml:space="preserve">                          Вторник </w:t>
      </w:r>
      <w:r w:rsidR="00C403F3" w:rsidRPr="00311C7D">
        <w:rPr>
          <w:rFonts w:ascii="Times New Roman" w:hAnsi="Times New Roman" w:cs="Times New Roman"/>
          <w:b/>
          <w:sz w:val="28"/>
          <w:szCs w:val="28"/>
        </w:rPr>
        <w:tab/>
      </w:r>
      <w:r w:rsidR="00C403F3">
        <w:rPr>
          <w:rFonts w:ascii="Times New Roman" w:hAnsi="Times New Roman" w:cs="Times New Roman"/>
          <w:b/>
          <w:sz w:val="20"/>
          <w:szCs w:val="20"/>
        </w:rPr>
        <w:tab/>
      </w:r>
      <w:r w:rsidR="00C403F3">
        <w:rPr>
          <w:rFonts w:ascii="Times New Roman" w:hAnsi="Times New Roman" w:cs="Times New Roman"/>
          <w:b/>
          <w:sz w:val="20"/>
          <w:szCs w:val="20"/>
        </w:rPr>
        <w:tab/>
      </w:r>
      <w:r w:rsidR="00C403F3">
        <w:rPr>
          <w:rFonts w:ascii="Times New Roman" w:hAnsi="Times New Roman" w:cs="Times New Roman"/>
          <w:b/>
          <w:sz w:val="20"/>
          <w:szCs w:val="20"/>
        </w:rPr>
        <w:tab/>
      </w:r>
      <w:r w:rsidR="00C403F3">
        <w:rPr>
          <w:rFonts w:ascii="Times New Roman" w:hAnsi="Times New Roman" w:cs="Times New Roman"/>
          <w:b/>
          <w:sz w:val="20"/>
          <w:szCs w:val="20"/>
        </w:rPr>
        <w:tab/>
      </w:r>
      <w:r w:rsidR="00C403F3">
        <w:rPr>
          <w:rFonts w:ascii="Times New Roman" w:hAnsi="Times New Roman" w:cs="Times New Roman"/>
          <w:b/>
          <w:sz w:val="20"/>
          <w:szCs w:val="20"/>
        </w:rPr>
        <w:tab/>
      </w:r>
      <w:r w:rsidR="00C403F3">
        <w:rPr>
          <w:rFonts w:ascii="Times New Roman" w:hAnsi="Times New Roman" w:cs="Times New Roman"/>
          <w:b/>
          <w:sz w:val="20"/>
          <w:szCs w:val="20"/>
        </w:rPr>
        <w:tab/>
      </w:r>
      <w:r w:rsidR="00C403F3">
        <w:rPr>
          <w:rFonts w:ascii="Times New Roman" w:hAnsi="Times New Roman" w:cs="Times New Roman"/>
          <w:b/>
          <w:sz w:val="20"/>
          <w:szCs w:val="20"/>
        </w:rPr>
        <w:tab/>
      </w:r>
      <w:r w:rsidRPr="00311C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11C7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</w:t>
      </w:r>
      <w:r w:rsidR="00311C7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</w:t>
      </w:r>
      <w:r w:rsidR="00C403F3" w:rsidRPr="00311C7D">
        <w:rPr>
          <w:rFonts w:ascii="Times New Roman" w:hAnsi="Times New Roman" w:cs="Times New Roman"/>
          <w:b/>
          <w:sz w:val="28"/>
          <w:szCs w:val="28"/>
        </w:rPr>
        <w:t>Тематическая неделя «Транспорт»</w:t>
      </w:r>
    </w:p>
    <w:p w:rsidR="00311C7D" w:rsidRPr="00311C7D" w:rsidRDefault="00311C7D" w:rsidP="00C403F3">
      <w:pPr>
        <w:spacing w:after="0" w:line="240" w:lineRule="auto"/>
        <w:ind w:hanging="709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871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860"/>
        <w:gridCol w:w="2675"/>
        <w:gridCol w:w="2551"/>
        <w:gridCol w:w="2552"/>
        <w:gridCol w:w="2976"/>
        <w:gridCol w:w="3119"/>
        <w:gridCol w:w="2977"/>
      </w:tblGrid>
      <w:tr w:rsidR="00C403F3" w:rsidRPr="00F45303" w:rsidTr="00886635">
        <w:trPr>
          <w:cantSplit/>
          <w:trHeight w:val="1134"/>
        </w:trPr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C403F3" w:rsidRPr="00F45303" w:rsidRDefault="00C403F3" w:rsidP="00C403F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43316F" w:rsidP="004331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Социально-коммуникативное </w:t>
            </w:r>
            <w:r w:rsidR="00C403F3"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C403F3" w:rsidRPr="00F45303" w:rsidTr="00886635">
        <w:tc>
          <w:tcPr>
            <w:tcW w:w="18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38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5AF">
              <w:rPr>
                <w:rFonts w:ascii="Times New Roman" w:hAnsi="Times New Roman" w:cs="Times New Roman"/>
                <w:sz w:val="20"/>
                <w:szCs w:val="20"/>
              </w:rPr>
              <w:t>Беседа «Транспорт» Цель: учить детей правильно называть виды транспорта и детали машин. Упражнять в образовании приставочных глаголов и прилагательных от существительных. Побуждать к употреблению в речи сравнений, определений.</w:t>
            </w:r>
          </w:p>
          <w:p w:rsidR="0043316F" w:rsidRPr="00EC3B57" w:rsidRDefault="0043316F" w:rsidP="0043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B57">
              <w:rPr>
                <w:rFonts w:ascii="Times New Roman" w:eastAsia="Times New Roman" w:hAnsi="Times New Roman" w:cs="Times New Roman"/>
                <w:color w:val="000000"/>
              </w:rPr>
              <w:t>Утренняя гимнастика (в зале, по плану специалиста).</w:t>
            </w:r>
          </w:p>
          <w:p w:rsidR="0043316F" w:rsidRPr="00EC3B57" w:rsidRDefault="0043316F" w:rsidP="0043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B57">
              <w:rPr>
                <w:rFonts w:ascii="Times New Roman" w:eastAsia="Times New Roman" w:hAnsi="Times New Roman" w:cs="Times New Roman"/>
                <w:color w:val="000000"/>
              </w:rPr>
              <w:t>- Пальчиковая гимнастика «Заячьи прятки».</w:t>
            </w:r>
          </w:p>
          <w:p w:rsidR="0043316F" w:rsidRPr="00EC3B57" w:rsidRDefault="0043316F" w:rsidP="0043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B57">
              <w:rPr>
                <w:rFonts w:ascii="Times New Roman" w:eastAsia="Times New Roman" w:hAnsi="Times New Roman" w:cs="Times New Roman"/>
                <w:color w:val="000000"/>
              </w:rPr>
              <w:t>- Беседа – игра «Лестница вопросов».</w:t>
            </w:r>
          </w:p>
          <w:p w:rsidR="00C403F3" w:rsidRPr="005270AA" w:rsidRDefault="0043316F" w:rsidP="00433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B57">
              <w:rPr>
                <w:rFonts w:ascii="Times New Roman" w:eastAsia="Times New Roman" w:hAnsi="Times New Roman" w:cs="Times New Roman"/>
                <w:color w:val="000000"/>
              </w:rPr>
              <w:t>- Повторение правил поведения за столами (во время приема пищи), следим за осанкой.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C403F3" w:rsidRPr="00F45303" w:rsidTr="00886635">
        <w:tc>
          <w:tcPr>
            <w:tcW w:w="18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Беседа "Кто управляет транспортом". Цель: формировать уважение к труду взрослых, обогащать словарь детей.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Графический диктант "Кораблик". Цель: формировать умение ориентироваться на листе, внимательно слушать взрослого.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Игра "Составь слово". Цель: упражнять детей в образовании составных слов (пароход, самолёт, теплоход, электровоз ледокол и т.д.).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Музыкальный праздник "Мама дорогая". Цель: формировать углублённые представления о семье через праздники.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П.и</w:t>
            </w:r>
            <w:proofErr w:type="spellEnd"/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. "Красный, жёлтый, зелёный". Цель: вспомнить правила игры.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3F3" w:rsidRPr="00F45303" w:rsidTr="00886635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38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2E13C0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0A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2E13C0">
              <w:rPr>
                <w:rFonts w:ascii="Times New Roman" w:hAnsi="Times New Roman" w:cs="Times New Roman"/>
                <w:sz w:val="20"/>
                <w:szCs w:val="20"/>
              </w:rPr>
              <w:t>Речевое развитие (РАЗВИТИЕ РЕЧИ) Тема: Небылицы-перевертыши (</w:t>
            </w:r>
            <w:proofErr w:type="spellStart"/>
            <w:r w:rsidRPr="002E13C0">
              <w:rPr>
                <w:rFonts w:ascii="Times New Roman" w:hAnsi="Times New Roman" w:cs="Times New Roman"/>
                <w:sz w:val="20"/>
                <w:szCs w:val="20"/>
              </w:rPr>
              <w:t>В.В.Гербова</w:t>
            </w:r>
            <w:proofErr w:type="spellEnd"/>
            <w:r w:rsidRPr="002E13C0">
              <w:rPr>
                <w:rFonts w:ascii="Times New Roman" w:hAnsi="Times New Roman" w:cs="Times New Roman"/>
                <w:sz w:val="20"/>
                <w:szCs w:val="20"/>
              </w:rPr>
              <w:t>. Октябрь. Занятие 8)</w:t>
            </w:r>
          </w:p>
          <w:p w:rsidR="00C403F3" w:rsidRPr="002E13C0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3C0">
              <w:rPr>
                <w:rFonts w:ascii="Times New Roman" w:hAnsi="Times New Roman" w:cs="Times New Roman"/>
                <w:sz w:val="20"/>
                <w:szCs w:val="20"/>
              </w:rPr>
              <w:t>Цель: познакомить детей с народными и авторскими небылицами, вызвать желание придумать свои небылицы.</w:t>
            </w:r>
          </w:p>
          <w:p w:rsidR="00C403F3" w:rsidRPr="002E13C0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3F3" w:rsidRPr="002E13C0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3C0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(КОНСТРУИРОВАНИЕ/РУЧНОЙ ТРУД) Тема: «Машины» (</w:t>
            </w:r>
            <w:proofErr w:type="spellStart"/>
            <w:r w:rsidRPr="002E13C0">
              <w:rPr>
                <w:rFonts w:ascii="Times New Roman" w:hAnsi="Times New Roman" w:cs="Times New Roman"/>
                <w:sz w:val="20"/>
                <w:szCs w:val="20"/>
              </w:rPr>
              <w:t>Л.В.Куцакова</w:t>
            </w:r>
            <w:proofErr w:type="spellEnd"/>
            <w:r w:rsidRPr="002E13C0">
              <w:rPr>
                <w:rFonts w:ascii="Times New Roman" w:hAnsi="Times New Roman" w:cs="Times New Roman"/>
                <w:sz w:val="20"/>
                <w:szCs w:val="20"/>
              </w:rPr>
              <w:t>. Тема 2)</w:t>
            </w:r>
          </w:p>
          <w:p w:rsidR="00C403F3" w:rsidRPr="002E13C0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3C0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представления детей о машинах разных видов, их строении и назначении; упражнять в плоскостном моделировании и в построении схем; развивать способность к порождению новых оригинальных идей, к анализу схем, чертежей, конструкций; формировать объяснительную речь; развивать самостоятельность, активность, уверенность, независимость мышления.</w:t>
            </w:r>
          </w:p>
          <w:p w:rsidR="00C403F3" w:rsidRPr="002E13C0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C403F3" w:rsidRPr="005270AA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3C0">
              <w:rPr>
                <w:rFonts w:ascii="Times New Roman" w:hAnsi="Times New Roman" w:cs="Times New Roman"/>
                <w:sz w:val="20"/>
                <w:szCs w:val="20"/>
              </w:rPr>
              <w:t xml:space="preserve">3. Художественно-эстетическое развитие (МУЗЫКА) по плану </w:t>
            </w:r>
            <w:proofErr w:type="spellStart"/>
            <w:r w:rsidRPr="002E13C0">
              <w:rPr>
                <w:rFonts w:ascii="Times New Roman" w:hAnsi="Times New Roman" w:cs="Times New Roman"/>
                <w:sz w:val="20"/>
                <w:szCs w:val="20"/>
              </w:rPr>
              <w:t>муз.руководителя</w:t>
            </w:r>
            <w:proofErr w:type="spellEnd"/>
            <w:r w:rsidRPr="002E1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3F3" w:rsidRPr="00F45303" w:rsidTr="00886635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38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5270AA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8EE" w:rsidRPr="00EC3B57" w:rsidRDefault="005728EE" w:rsidP="0057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B57">
              <w:rPr>
                <w:rFonts w:ascii="Times New Roman" w:eastAsia="Times New Roman" w:hAnsi="Times New Roman" w:cs="Times New Roman"/>
                <w:color w:val="000000"/>
              </w:rPr>
              <w:t>- Наблюдение за снегом.</w:t>
            </w:r>
          </w:p>
          <w:p w:rsidR="005728EE" w:rsidRPr="00EC3B57" w:rsidRDefault="005728EE" w:rsidP="0057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1C7D">
              <w:rPr>
                <w:rFonts w:ascii="Times New Roman" w:eastAsia="Times New Roman" w:hAnsi="Times New Roman" w:cs="Times New Roman"/>
                <w:bCs/>
                <w:color w:val="000000"/>
              </w:rPr>
              <w:t>Цель:</w:t>
            </w:r>
            <w:r w:rsidRPr="00EC3B57">
              <w:rPr>
                <w:rFonts w:ascii="Times New Roman" w:eastAsia="Times New Roman" w:hAnsi="Times New Roman" w:cs="Times New Roman"/>
                <w:color w:val="000000"/>
              </w:rPr>
              <w:t> учить вести наблюдение за сезонными изменениями в природе; закреплять знания о взаимосвязях, происходящих в неживой природе.</w:t>
            </w:r>
          </w:p>
          <w:p w:rsidR="00C403F3" w:rsidRPr="005270AA" w:rsidRDefault="005728EE" w:rsidP="00572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B57">
              <w:rPr>
                <w:rFonts w:ascii="Times New Roman" w:eastAsia="Times New Roman" w:hAnsi="Times New Roman" w:cs="Times New Roman"/>
                <w:color w:val="000000"/>
              </w:rPr>
              <w:t>- П/и.: «Зайцы». </w:t>
            </w:r>
            <w:r w:rsidRPr="00311C7D">
              <w:rPr>
                <w:rFonts w:ascii="Times New Roman" w:eastAsia="Times New Roman" w:hAnsi="Times New Roman" w:cs="Times New Roman"/>
                <w:bCs/>
                <w:color w:val="000000"/>
              </w:rPr>
              <w:t>Цель</w:t>
            </w:r>
            <w:r w:rsidRPr="00311C7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:</w:t>
            </w:r>
            <w:r w:rsidRPr="00EC3B5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  <w:r w:rsidRPr="00EC3B57">
              <w:rPr>
                <w:rFonts w:ascii="Times New Roman" w:eastAsia="Times New Roman" w:hAnsi="Times New Roman" w:cs="Times New Roman"/>
                <w:color w:val="000000"/>
              </w:rPr>
              <w:t>развивать умение быстро бегать, увертываться от ловящего.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403F3" w:rsidRPr="00261F1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:rsidR="00C403F3" w:rsidRPr="00C371D8" w:rsidRDefault="00C403F3" w:rsidP="00C403F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gramStart"/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  <w:proofErr w:type="gramEnd"/>
            <w:r w:rsidRPr="00261F15">
              <w:rPr>
                <w:rFonts w:ascii="Times New Roman" w:hAnsi="Times New Roman" w:cs="Times New Roman"/>
                <w:sz w:val="20"/>
                <w:szCs w:val="20"/>
              </w:rPr>
              <w:t xml:space="preserve"> плану прогулки</w:t>
            </w:r>
          </w:p>
        </w:tc>
      </w:tr>
      <w:tr w:rsidR="00C403F3" w:rsidRPr="00F45303" w:rsidTr="00886635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C403F3" w:rsidRPr="009127AD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7AD"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 – гигиенические процедуры. </w:t>
            </w:r>
          </w:p>
          <w:p w:rsidR="00C403F3" w:rsidRPr="009127AD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7AD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Н. Носов «Как Незнайка катался на грузовом автомобиле»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3F3" w:rsidRPr="00F45303" w:rsidTr="00886635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387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5270AA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0AA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</w:t>
            </w:r>
            <w:r w:rsidRPr="00BF076D">
              <w:rPr>
                <w:rFonts w:ascii="Times New Roman" w:hAnsi="Times New Roman" w:cs="Times New Roman"/>
                <w:sz w:val="20"/>
                <w:szCs w:val="20"/>
              </w:rPr>
              <w:t>Карточка 3. Ноябрь.</w:t>
            </w:r>
          </w:p>
          <w:p w:rsidR="00C403F3" w:rsidRPr="005270AA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C403F3" w:rsidRPr="00F45303" w:rsidTr="00886635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Беседа "Как мы наводим порядок в шкафу для одежды". Цель: закреплять умение самостоятельно поддерживать чистоту и порядок в своём шкафу для одежды.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Беседа "Транспорт на страже мира". Цель: вспомнить названия военной техники, рода войск.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 xml:space="preserve">Чтение </w:t>
            </w:r>
            <w:proofErr w:type="spellStart"/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А.Иванов</w:t>
            </w:r>
            <w:proofErr w:type="spellEnd"/>
            <w:r w:rsidRPr="00DA5401">
              <w:rPr>
                <w:rFonts w:ascii="Times New Roman" w:hAnsi="Times New Roman" w:cs="Times New Roman"/>
                <w:sz w:val="20"/>
                <w:szCs w:val="24"/>
              </w:rPr>
              <w:t xml:space="preserve"> "Как неразлучные друзья дорогу переходили". Цель: вспомнить правила безопасного поведения на дороге.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Конструирование корабля из большой картонной коробки. Цель: изготовить атрибуты к сюжетно-ролевой игре.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С.р</w:t>
            </w:r>
            <w:proofErr w:type="spellEnd"/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. игра "Тренировка моряков". Цель: развивать физические качества, дать возможность детям раскрыться в игре.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3F3" w:rsidRPr="00F45303" w:rsidTr="00886635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38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F4029D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29D">
              <w:rPr>
                <w:rFonts w:ascii="Times New Roman" w:hAnsi="Times New Roman" w:cs="Times New Roman"/>
                <w:sz w:val="20"/>
                <w:szCs w:val="20"/>
              </w:rPr>
              <w:t>Упражнять детей в чтении слогов и слов.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3F3" w:rsidRPr="00F45303" w:rsidTr="00886635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8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E456AA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6AA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6635" w:rsidRDefault="00886635" w:rsidP="00886635">
      <w:pPr>
        <w:spacing w:after="0" w:line="240" w:lineRule="auto"/>
        <w:ind w:hanging="70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</w:p>
    <w:p w:rsidR="00886635" w:rsidRDefault="00886635" w:rsidP="00C403F3">
      <w:pPr>
        <w:spacing w:after="0" w:line="240" w:lineRule="auto"/>
        <w:ind w:hanging="709"/>
        <w:rPr>
          <w:rFonts w:ascii="Times New Roman" w:hAnsi="Times New Roman" w:cs="Times New Roman"/>
          <w:b/>
          <w:sz w:val="20"/>
          <w:szCs w:val="20"/>
        </w:rPr>
      </w:pPr>
    </w:p>
    <w:p w:rsidR="00886635" w:rsidRDefault="00886635" w:rsidP="00C403F3">
      <w:pPr>
        <w:spacing w:after="0" w:line="240" w:lineRule="auto"/>
        <w:ind w:hanging="70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886635" w:rsidRDefault="00886635" w:rsidP="00C403F3">
      <w:pPr>
        <w:spacing w:after="0" w:line="240" w:lineRule="auto"/>
        <w:ind w:hanging="709"/>
        <w:rPr>
          <w:rFonts w:ascii="Times New Roman" w:hAnsi="Times New Roman" w:cs="Times New Roman"/>
          <w:b/>
          <w:sz w:val="20"/>
          <w:szCs w:val="20"/>
        </w:rPr>
      </w:pPr>
    </w:p>
    <w:p w:rsidR="00C403F3" w:rsidRPr="00311C7D" w:rsidRDefault="00C403F3" w:rsidP="00C403F3">
      <w:pPr>
        <w:spacing w:after="0" w:line="240" w:lineRule="auto"/>
        <w:ind w:hanging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886635" w:rsidRPr="00311C7D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3316F" w:rsidRPr="00311C7D">
        <w:rPr>
          <w:rFonts w:ascii="Times New Roman" w:hAnsi="Times New Roman" w:cs="Times New Roman"/>
          <w:b/>
          <w:sz w:val="28"/>
          <w:szCs w:val="28"/>
        </w:rPr>
        <w:t>Среда</w:t>
      </w:r>
      <w:r w:rsidR="00886635" w:rsidRPr="00311C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</w:t>
      </w:r>
      <w:r w:rsidR="00311C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</w:t>
      </w:r>
      <w:r w:rsidR="00886635" w:rsidRPr="00311C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311C7D">
        <w:rPr>
          <w:rFonts w:ascii="Times New Roman" w:hAnsi="Times New Roman" w:cs="Times New Roman"/>
          <w:b/>
          <w:sz w:val="28"/>
          <w:szCs w:val="28"/>
        </w:rPr>
        <w:t>Тематическая неделя «Транспорт»</w:t>
      </w:r>
    </w:p>
    <w:p w:rsidR="0043316F" w:rsidRPr="00F45303" w:rsidRDefault="0043316F" w:rsidP="00C403F3">
      <w:pPr>
        <w:spacing w:after="0" w:line="240" w:lineRule="auto"/>
        <w:ind w:hanging="709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871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861"/>
        <w:gridCol w:w="2674"/>
        <w:gridCol w:w="2551"/>
        <w:gridCol w:w="2552"/>
        <w:gridCol w:w="2976"/>
        <w:gridCol w:w="3119"/>
        <w:gridCol w:w="2977"/>
      </w:tblGrid>
      <w:tr w:rsidR="00C403F3" w:rsidRPr="00F45303" w:rsidTr="00A27F73">
        <w:trPr>
          <w:cantSplit/>
          <w:trHeight w:val="1134"/>
        </w:trPr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C403F3" w:rsidRPr="00F45303" w:rsidRDefault="00C403F3" w:rsidP="00C403F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5728EE" w:rsidP="005728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Социально-коммуникативное </w:t>
            </w:r>
            <w:r w:rsidR="00C403F3"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C403F3" w:rsidRPr="00F45303" w:rsidTr="00A27F73">
        <w:tc>
          <w:tcPr>
            <w:tcW w:w="18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38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57D">
              <w:rPr>
                <w:rFonts w:ascii="Times New Roman" w:hAnsi="Times New Roman" w:cs="Times New Roman"/>
                <w:sz w:val="20"/>
                <w:szCs w:val="20"/>
              </w:rPr>
              <w:t xml:space="preserve">Этическая беседа «У ленивого </w:t>
            </w:r>
            <w:proofErr w:type="spellStart"/>
            <w:r w:rsidRPr="008D557D">
              <w:rPr>
                <w:rFonts w:ascii="Times New Roman" w:hAnsi="Times New Roman" w:cs="Times New Roman"/>
                <w:sz w:val="20"/>
                <w:szCs w:val="20"/>
              </w:rPr>
              <w:t>Федорки</w:t>
            </w:r>
            <w:proofErr w:type="spellEnd"/>
            <w:r w:rsidRPr="008D557D">
              <w:rPr>
                <w:rFonts w:ascii="Times New Roman" w:hAnsi="Times New Roman" w:cs="Times New Roman"/>
                <w:sz w:val="20"/>
                <w:szCs w:val="20"/>
              </w:rPr>
              <w:t xml:space="preserve"> всегда отговорки» Цель: вспомнить с детьми правила, которые существуют в каждой семье: быть внимательными друг к другу, помогать родным, заботиться о них, выполнять просьбы старших. Объяснить суть пословицы. Рассказать о важности труда в жизни человека, о его полезности и значимости.</w:t>
            </w:r>
          </w:p>
          <w:p w:rsidR="005728EE" w:rsidRPr="00EC3B57" w:rsidRDefault="005728EE" w:rsidP="0057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B57">
              <w:rPr>
                <w:rFonts w:ascii="Times New Roman" w:eastAsia="Times New Roman" w:hAnsi="Times New Roman" w:cs="Times New Roman"/>
                <w:color w:val="000000"/>
              </w:rPr>
              <w:t xml:space="preserve"> Утренняя гимнастика (в зале, по плану специалиста).</w:t>
            </w:r>
          </w:p>
          <w:p w:rsidR="005728EE" w:rsidRPr="00EC3B57" w:rsidRDefault="005728EE" w:rsidP="0057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B57">
              <w:rPr>
                <w:rFonts w:ascii="Times New Roman" w:eastAsia="Times New Roman" w:hAnsi="Times New Roman" w:cs="Times New Roman"/>
                <w:color w:val="000000"/>
              </w:rPr>
              <w:t>- Словесная игра «Какой, какая, какое».</w:t>
            </w:r>
          </w:p>
          <w:p w:rsidR="005728EE" w:rsidRPr="00EC3B57" w:rsidRDefault="005728EE" w:rsidP="0057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B57">
              <w:rPr>
                <w:rFonts w:ascii="Times New Roman" w:eastAsia="Times New Roman" w:hAnsi="Times New Roman" w:cs="Times New Roman"/>
                <w:color w:val="000000"/>
              </w:rPr>
              <w:t>- Трудовое поручение в центре природы: полить цветы.</w:t>
            </w:r>
          </w:p>
          <w:p w:rsidR="00C403F3" w:rsidRPr="005270AA" w:rsidRDefault="005728EE" w:rsidP="00572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F15">
              <w:rPr>
                <w:rFonts w:ascii="Times New Roman" w:eastAsia="Times New Roman" w:hAnsi="Times New Roman" w:cs="Times New Roman"/>
                <w:bCs/>
                <w:color w:val="000000"/>
              </w:rPr>
              <w:t>Цель:</w:t>
            </w:r>
            <w:r w:rsidRPr="00EC3B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EC3B57">
              <w:rPr>
                <w:rFonts w:ascii="Times New Roman" w:eastAsia="Times New Roman" w:hAnsi="Times New Roman" w:cs="Times New Roman"/>
                <w:color w:val="000000"/>
              </w:rPr>
              <w:t>формирование желания детей ухаживать за комнатными растениями.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3F3" w:rsidRPr="00F45303" w:rsidTr="00A27F73">
        <w:tc>
          <w:tcPr>
            <w:tcW w:w="18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Беседа "Кто работает на корабле". Цель: познакомить детей с профессиями на водном транспорте.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Путешествие на машине времени в прошлое транспорта. Цель: расширять знания детей об истории.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Творческое задание "Автобус остановился потому, что...". Цель: закрепить умение составлять развёрнутые предложения.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Самостоятельные игры в музыкальном уголке. Цель: учить подбирать знакомые песни на металлофоне.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Физминутка</w:t>
            </w:r>
            <w:proofErr w:type="spellEnd"/>
            <w:r w:rsidRPr="00DA5401">
              <w:rPr>
                <w:rFonts w:ascii="Times New Roman" w:hAnsi="Times New Roman" w:cs="Times New Roman"/>
                <w:sz w:val="20"/>
                <w:szCs w:val="24"/>
              </w:rPr>
              <w:t xml:space="preserve"> "Едет машина". Цель: вспомнить слова, порадовать детей.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3F3" w:rsidRPr="00F45303" w:rsidTr="00A27F73"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38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311C7D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47D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Pr="00311C7D">
              <w:rPr>
                <w:rFonts w:ascii="Times New Roman" w:hAnsi="Times New Roman" w:cs="Times New Roman"/>
                <w:sz w:val="20"/>
                <w:szCs w:val="20"/>
              </w:rPr>
              <w:t xml:space="preserve">. Познавательное развитие (ФЭМП). (И.А. </w:t>
            </w:r>
            <w:proofErr w:type="spellStart"/>
            <w:r w:rsidRPr="00311C7D">
              <w:rPr>
                <w:rFonts w:ascii="Times New Roman" w:hAnsi="Times New Roman" w:cs="Times New Roman"/>
                <w:sz w:val="20"/>
                <w:szCs w:val="20"/>
              </w:rPr>
              <w:t>Помораева</w:t>
            </w:r>
            <w:proofErr w:type="spellEnd"/>
            <w:r w:rsidRPr="00311C7D">
              <w:rPr>
                <w:rFonts w:ascii="Times New Roman" w:hAnsi="Times New Roman" w:cs="Times New Roman"/>
                <w:sz w:val="20"/>
                <w:szCs w:val="20"/>
              </w:rPr>
              <w:t>, с.67)</w:t>
            </w:r>
          </w:p>
          <w:p w:rsidR="00C403F3" w:rsidRPr="00311C7D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C7D">
              <w:rPr>
                <w:rFonts w:ascii="Times New Roman" w:hAnsi="Times New Roman" w:cs="Times New Roman"/>
                <w:sz w:val="20"/>
                <w:szCs w:val="20"/>
              </w:rPr>
              <w:t>Цель: познакомить с монетами достоинством 1, 2, 5, 10 рублей и 1, 5, 10 копеек. Продолжать формировать навыки ориентировки на листе бумаги в клетку. Уточнить представления о многоугольниках и способах их классификации по виду и размеру.</w:t>
            </w:r>
          </w:p>
          <w:p w:rsidR="00C403F3" w:rsidRPr="00311C7D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3F3" w:rsidRPr="00311C7D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C7D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(РИСОВАНИЕ) Тема:</w:t>
            </w:r>
            <w:r w:rsidR="00311C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1C7D">
              <w:rPr>
                <w:rFonts w:ascii="Times New Roman" w:hAnsi="Times New Roman" w:cs="Times New Roman"/>
                <w:sz w:val="20"/>
                <w:szCs w:val="20"/>
              </w:rPr>
              <w:t>«Мы едем, едем, едем в далёкие края...» (</w:t>
            </w:r>
            <w:proofErr w:type="spellStart"/>
            <w:r w:rsidRPr="00311C7D">
              <w:rPr>
                <w:rFonts w:ascii="Times New Roman" w:hAnsi="Times New Roman" w:cs="Times New Roman"/>
                <w:sz w:val="20"/>
                <w:szCs w:val="20"/>
              </w:rPr>
              <w:t>И.А.Лыкова</w:t>
            </w:r>
            <w:proofErr w:type="spellEnd"/>
            <w:r w:rsidRPr="00311C7D">
              <w:rPr>
                <w:rFonts w:ascii="Times New Roman" w:hAnsi="Times New Roman" w:cs="Times New Roman"/>
                <w:sz w:val="20"/>
                <w:szCs w:val="20"/>
              </w:rPr>
              <w:t>. с.74)</w:t>
            </w:r>
          </w:p>
          <w:p w:rsidR="00C403F3" w:rsidRPr="00311C7D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C7D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="00311C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1C7D">
              <w:rPr>
                <w:rFonts w:ascii="Times New Roman" w:hAnsi="Times New Roman" w:cs="Times New Roman"/>
                <w:sz w:val="20"/>
                <w:szCs w:val="20"/>
              </w:rPr>
              <w:t>создать условия для отражения в рисунке впечатлений о поездках и путешествиях. Продолжать учить рисовать несложные сюжеты и пейзажи (по выбору) как вид за окном во время путешествия. Развивать творческое воображение, способности к композиции.</w:t>
            </w:r>
            <w:r w:rsidRPr="00311C7D">
              <w:rPr>
                <w:rFonts w:ascii="Times New Roman" w:hAnsi="Times New Roman" w:cs="Times New Roman"/>
                <w:sz w:val="20"/>
                <w:szCs w:val="20"/>
              </w:rPr>
              <w:cr/>
            </w:r>
          </w:p>
          <w:p w:rsidR="00C403F3" w:rsidRPr="0044747D" w:rsidRDefault="00C403F3" w:rsidP="00C403F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11C7D">
              <w:rPr>
                <w:rFonts w:ascii="Times New Roman" w:hAnsi="Times New Roman" w:cs="Times New Roman"/>
                <w:sz w:val="20"/>
                <w:szCs w:val="20"/>
              </w:rPr>
              <w:t>3. Физ</w:t>
            </w:r>
            <w:r w:rsidR="00311C7D">
              <w:rPr>
                <w:rFonts w:ascii="Times New Roman" w:hAnsi="Times New Roman" w:cs="Times New Roman"/>
                <w:sz w:val="20"/>
                <w:szCs w:val="20"/>
              </w:rPr>
              <w:t xml:space="preserve">ическое развитие (ФИЗКУЛЬТУРА) </w:t>
            </w:r>
            <w:r w:rsidRPr="00311C7D">
              <w:rPr>
                <w:rFonts w:ascii="Times New Roman" w:hAnsi="Times New Roman" w:cs="Times New Roman"/>
                <w:sz w:val="20"/>
                <w:szCs w:val="20"/>
              </w:rPr>
              <w:t xml:space="preserve">по плану инструктора по </w:t>
            </w:r>
            <w:proofErr w:type="spellStart"/>
            <w:r w:rsidRPr="00311C7D">
              <w:rPr>
                <w:rFonts w:ascii="Times New Roman" w:hAnsi="Times New Roman" w:cs="Times New Roman"/>
                <w:sz w:val="20"/>
                <w:szCs w:val="20"/>
              </w:rPr>
              <w:t>физ.культуре</w:t>
            </w:r>
            <w:proofErr w:type="spellEnd"/>
            <w:r w:rsidRPr="00311C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3F3" w:rsidRPr="00F45303" w:rsidTr="00A27F73"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38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7F73" w:rsidRPr="00EC3B57" w:rsidRDefault="00A27F73" w:rsidP="00A2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B57">
              <w:rPr>
                <w:rFonts w:ascii="Times New Roman" w:eastAsia="Times New Roman" w:hAnsi="Times New Roman" w:cs="Times New Roman"/>
                <w:color w:val="000000"/>
              </w:rPr>
              <w:t>- Наблюдение за птицами. Послушаем их пение.</w:t>
            </w:r>
          </w:p>
          <w:p w:rsidR="00A27F73" w:rsidRPr="00EC3B57" w:rsidRDefault="00A27F73" w:rsidP="00A2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1F15">
              <w:rPr>
                <w:rFonts w:ascii="Times New Roman" w:eastAsia="Times New Roman" w:hAnsi="Times New Roman" w:cs="Times New Roman"/>
                <w:bCs/>
                <w:color w:val="000000"/>
              </w:rPr>
              <w:t>Цель:</w:t>
            </w:r>
            <w:r w:rsidRPr="00EC3B57">
              <w:rPr>
                <w:rFonts w:ascii="Times New Roman" w:eastAsia="Times New Roman" w:hAnsi="Times New Roman" w:cs="Times New Roman"/>
                <w:color w:val="000000"/>
              </w:rPr>
              <w:t> учить детей различать ворону, воробья, упражнять в звукоподражании.</w:t>
            </w:r>
          </w:p>
          <w:p w:rsidR="00A27F73" w:rsidRPr="00EC3B57" w:rsidRDefault="00A27F73" w:rsidP="00A2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B57">
              <w:rPr>
                <w:rFonts w:ascii="Times New Roman" w:eastAsia="Times New Roman" w:hAnsi="Times New Roman" w:cs="Times New Roman"/>
                <w:color w:val="000000"/>
              </w:rPr>
              <w:t>- П/и. «Совушка».</w:t>
            </w:r>
          </w:p>
          <w:p w:rsidR="00C403F3" w:rsidRPr="00E456AA" w:rsidRDefault="00A27F73" w:rsidP="00A27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F15">
              <w:rPr>
                <w:rFonts w:ascii="Times New Roman" w:eastAsia="Times New Roman" w:hAnsi="Times New Roman" w:cs="Times New Roman"/>
                <w:bCs/>
                <w:color w:val="000000"/>
              </w:rPr>
              <w:t>Цель:</w:t>
            </w:r>
            <w:r w:rsidRPr="00EC3B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EC3B57">
              <w:rPr>
                <w:rFonts w:ascii="Times New Roman" w:eastAsia="Times New Roman" w:hAnsi="Times New Roman" w:cs="Times New Roman"/>
                <w:color w:val="000000"/>
              </w:rPr>
              <w:t>учить детей внимательно слушать слова и выполнять по ним действия.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403F3" w:rsidRPr="00261F1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:rsidR="00C403F3" w:rsidRPr="00C371D8" w:rsidRDefault="00C403F3" w:rsidP="00C403F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gramStart"/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  <w:proofErr w:type="gramEnd"/>
            <w:r w:rsidRPr="00261F15">
              <w:rPr>
                <w:rFonts w:ascii="Times New Roman" w:hAnsi="Times New Roman" w:cs="Times New Roman"/>
                <w:sz w:val="20"/>
                <w:szCs w:val="20"/>
              </w:rPr>
              <w:t xml:space="preserve"> плану прогулки</w:t>
            </w:r>
          </w:p>
        </w:tc>
      </w:tr>
      <w:tr w:rsidR="00C403F3" w:rsidRPr="00F45303" w:rsidTr="00A27F73"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C403F3" w:rsidRPr="009127AD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7AD"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 – гигиенические процедуры. </w:t>
            </w:r>
          </w:p>
          <w:p w:rsidR="00C403F3" w:rsidRPr="009127AD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7AD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«Как Веселые человечки учили правила дорожного движения»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3F3" w:rsidRPr="00F45303" w:rsidTr="00A27F73"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3872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E456AA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6AA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</w:t>
            </w:r>
          </w:p>
          <w:p w:rsidR="00C403F3" w:rsidRPr="00E456AA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C403F3" w:rsidRPr="00F45303" w:rsidTr="00A27F73"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Разрезные картинки "Военная техника". Цель: вспомнить названия военной техники, воспитывать гордость за Российскую армию.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Ориентировка по плану "Движение автомобиля". Цель: формировать умение следовать инструкции взрослого, совершенствовать умение ориентироваться по плану.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44747D" w:rsidRDefault="00C403F3" w:rsidP="00C403F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4747D">
              <w:rPr>
                <w:rFonts w:ascii="Times New Roman" w:hAnsi="Times New Roman" w:cs="Times New Roman"/>
                <w:sz w:val="18"/>
                <w:szCs w:val="24"/>
              </w:rPr>
              <w:t xml:space="preserve">Чтение "Как незнайка катался на газированном автомобиле". Цель: продолжать учить детей различать жанровые особенности сказки, продолжить знакомство с творчеством </w:t>
            </w:r>
            <w:proofErr w:type="spellStart"/>
            <w:r w:rsidRPr="0044747D">
              <w:rPr>
                <w:rFonts w:ascii="Times New Roman" w:hAnsi="Times New Roman" w:cs="Times New Roman"/>
                <w:sz w:val="18"/>
                <w:szCs w:val="24"/>
              </w:rPr>
              <w:t>Н.Носова</w:t>
            </w:r>
            <w:proofErr w:type="spellEnd"/>
            <w:r w:rsidRPr="0044747D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Рассматривание пейзажей. Цель: продолжить приобщение к миру искусства.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Игры с движением по теме "Транспорт". Цель: развлечь детей, закрепить название транспорта.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3F3" w:rsidRPr="00F45303" w:rsidTr="00A27F73"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38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F4029D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29D">
              <w:rPr>
                <w:rFonts w:ascii="Times New Roman" w:hAnsi="Times New Roman" w:cs="Times New Roman"/>
                <w:sz w:val="20"/>
                <w:szCs w:val="20"/>
              </w:rPr>
              <w:t>Упражнять детей в ориентации на листе бумаги в клетку «Рисуем фигуры»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3F3" w:rsidRPr="00F45303" w:rsidTr="00A27F73"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8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E456AA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6AA">
              <w:rPr>
                <w:rFonts w:ascii="Times New Roman" w:hAnsi="Times New Roman" w:cs="Times New Roman"/>
                <w:sz w:val="20"/>
                <w:szCs w:val="20"/>
              </w:rPr>
              <w:t>Почитать дома интересные факты из истории создания транспорта.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316F" w:rsidRDefault="00886635" w:rsidP="00C403F3">
      <w:pPr>
        <w:spacing w:after="0" w:line="240" w:lineRule="auto"/>
        <w:ind w:hanging="70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C403F3">
        <w:rPr>
          <w:rFonts w:ascii="Times New Roman" w:hAnsi="Times New Roman" w:cs="Times New Roman"/>
          <w:b/>
          <w:sz w:val="20"/>
          <w:szCs w:val="20"/>
        </w:rPr>
        <w:tab/>
      </w:r>
      <w:r w:rsidR="00C403F3">
        <w:rPr>
          <w:rFonts w:ascii="Times New Roman" w:hAnsi="Times New Roman" w:cs="Times New Roman"/>
          <w:b/>
          <w:sz w:val="20"/>
          <w:szCs w:val="20"/>
        </w:rPr>
        <w:tab/>
      </w:r>
      <w:r w:rsidR="00C403F3">
        <w:rPr>
          <w:rFonts w:ascii="Times New Roman" w:hAnsi="Times New Roman" w:cs="Times New Roman"/>
          <w:b/>
          <w:sz w:val="20"/>
          <w:szCs w:val="20"/>
        </w:rPr>
        <w:tab/>
      </w:r>
      <w:r w:rsidR="00C403F3">
        <w:rPr>
          <w:rFonts w:ascii="Times New Roman" w:hAnsi="Times New Roman" w:cs="Times New Roman"/>
          <w:b/>
          <w:sz w:val="20"/>
          <w:szCs w:val="20"/>
        </w:rPr>
        <w:tab/>
      </w:r>
      <w:r w:rsidR="00C403F3">
        <w:rPr>
          <w:rFonts w:ascii="Times New Roman" w:hAnsi="Times New Roman" w:cs="Times New Roman"/>
          <w:b/>
          <w:sz w:val="20"/>
          <w:szCs w:val="20"/>
        </w:rPr>
        <w:tab/>
      </w:r>
    </w:p>
    <w:p w:rsidR="0043316F" w:rsidRDefault="0043316F" w:rsidP="00C403F3">
      <w:pPr>
        <w:spacing w:after="0" w:line="240" w:lineRule="auto"/>
        <w:ind w:hanging="709"/>
        <w:rPr>
          <w:rFonts w:ascii="Times New Roman" w:hAnsi="Times New Roman" w:cs="Times New Roman"/>
          <w:b/>
          <w:sz w:val="20"/>
          <w:szCs w:val="20"/>
        </w:rPr>
      </w:pPr>
    </w:p>
    <w:p w:rsidR="0043316F" w:rsidRDefault="0043316F" w:rsidP="00C403F3">
      <w:pPr>
        <w:spacing w:after="0" w:line="240" w:lineRule="auto"/>
        <w:ind w:hanging="709"/>
        <w:rPr>
          <w:rFonts w:ascii="Times New Roman" w:hAnsi="Times New Roman" w:cs="Times New Roman"/>
          <w:b/>
          <w:sz w:val="20"/>
          <w:szCs w:val="20"/>
        </w:rPr>
      </w:pPr>
    </w:p>
    <w:p w:rsidR="00C403F3" w:rsidRPr="00311C7D" w:rsidRDefault="00C403F3" w:rsidP="00C403F3">
      <w:pPr>
        <w:spacing w:after="0" w:line="240" w:lineRule="auto"/>
        <w:ind w:hanging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43316F" w:rsidRPr="00311C7D">
        <w:rPr>
          <w:rFonts w:ascii="Times New Roman" w:hAnsi="Times New Roman" w:cs="Times New Roman"/>
          <w:b/>
          <w:sz w:val="28"/>
          <w:szCs w:val="28"/>
        </w:rPr>
        <w:t xml:space="preserve">          Четверг                                                                                          </w:t>
      </w:r>
      <w:r w:rsidR="00311C7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3316F" w:rsidRPr="00311C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C7D">
        <w:rPr>
          <w:rFonts w:ascii="Times New Roman" w:hAnsi="Times New Roman" w:cs="Times New Roman"/>
          <w:b/>
          <w:sz w:val="28"/>
          <w:szCs w:val="28"/>
        </w:rPr>
        <w:t>Тематическая неделя «Транспорт»</w:t>
      </w:r>
    </w:p>
    <w:p w:rsidR="0043316F" w:rsidRPr="00F45303" w:rsidRDefault="0043316F" w:rsidP="00C403F3">
      <w:pPr>
        <w:spacing w:after="0" w:line="240" w:lineRule="auto"/>
        <w:ind w:hanging="709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871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860"/>
        <w:gridCol w:w="2675"/>
        <w:gridCol w:w="2551"/>
        <w:gridCol w:w="2552"/>
        <w:gridCol w:w="2976"/>
        <w:gridCol w:w="3119"/>
        <w:gridCol w:w="2977"/>
      </w:tblGrid>
      <w:tr w:rsidR="00C403F3" w:rsidRPr="00F45303" w:rsidTr="00A27F73">
        <w:trPr>
          <w:cantSplit/>
          <w:trHeight w:val="1134"/>
        </w:trPr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C403F3" w:rsidRPr="00F45303" w:rsidRDefault="00C403F3" w:rsidP="00C403F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311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  <w:r w:rsidR="00311C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C403F3" w:rsidRPr="00F45303" w:rsidTr="00A27F73">
        <w:tc>
          <w:tcPr>
            <w:tcW w:w="18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38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261F1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ОБЖ Беседа на тему «Безопасность при пользовании электроприборами». Цель: рассказать детям о сложности устройства и правил использования электроприборов, пояснить, почему дети не должны самостоятельно включать некоторые электроприборы (плита, утюг, микроволновая печь и др.), почему нужно обращаться за помощью к взрослым.</w:t>
            </w:r>
          </w:p>
          <w:p w:rsidR="00A27F73" w:rsidRPr="00261F15" w:rsidRDefault="00A27F73" w:rsidP="00A2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1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гимнастика (в зале по плану специалиста).</w:t>
            </w:r>
          </w:p>
          <w:p w:rsidR="00A27F73" w:rsidRPr="00261F15" w:rsidRDefault="00A27F73" w:rsidP="00A2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1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Ситуативный разговор «Плохие и хорошие поступки».</w:t>
            </w:r>
          </w:p>
          <w:p w:rsidR="00A27F73" w:rsidRPr="00261F15" w:rsidRDefault="00A27F73" w:rsidP="00A2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1F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Цель:</w:t>
            </w:r>
            <w:r w:rsidRPr="00261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261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детей оценивать поступки других людей.</w:t>
            </w:r>
          </w:p>
          <w:p w:rsidR="00C403F3" w:rsidRPr="0044747D" w:rsidRDefault="00C403F3" w:rsidP="00A27F7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C403F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«Транспорт»</w:t>
            </w:r>
          </w:p>
        </w:tc>
      </w:tr>
      <w:tr w:rsidR="00C403F3" w:rsidRPr="00F45303" w:rsidTr="00A27F73">
        <w:tc>
          <w:tcPr>
            <w:tcW w:w="18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2E13C0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3C0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proofErr w:type="spellStart"/>
            <w:r w:rsidRPr="002E13C0">
              <w:rPr>
                <w:rFonts w:ascii="Times New Roman" w:hAnsi="Times New Roman" w:cs="Times New Roman"/>
                <w:sz w:val="20"/>
                <w:szCs w:val="20"/>
              </w:rPr>
              <w:t>С.Сахарнов</w:t>
            </w:r>
            <w:proofErr w:type="spellEnd"/>
            <w:r w:rsidRPr="002E13C0">
              <w:rPr>
                <w:rFonts w:ascii="Times New Roman" w:hAnsi="Times New Roman" w:cs="Times New Roman"/>
                <w:sz w:val="20"/>
                <w:szCs w:val="20"/>
              </w:rPr>
              <w:t xml:space="preserve"> "Как достали якорь". Цель: учить сопереживать героям.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2E13C0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3C0">
              <w:rPr>
                <w:rFonts w:ascii="Times New Roman" w:hAnsi="Times New Roman" w:cs="Times New Roman"/>
                <w:sz w:val="20"/>
                <w:szCs w:val="20"/>
              </w:rPr>
              <w:t>Работа с логическими таблицами "Расставь машины в гаражах". Цель: формировать логическое мышление, умение работать с таблицами в 6 строк.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2E13C0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3C0">
              <w:rPr>
                <w:rFonts w:ascii="Times New Roman" w:hAnsi="Times New Roman" w:cs="Times New Roman"/>
                <w:sz w:val="20"/>
                <w:szCs w:val="20"/>
              </w:rPr>
              <w:t>Рассматривание предметных картинок по теме "Водный транспорт". Цель: рассказать о значении транспорта в жизни современного человека.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2E13C0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3C0">
              <w:rPr>
                <w:rFonts w:ascii="Times New Roman" w:hAnsi="Times New Roman" w:cs="Times New Roman"/>
                <w:sz w:val="20"/>
                <w:szCs w:val="20"/>
              </w:rPr>
              <w:t>Конструирование из бросового материала "Парашют". Цель: продолжать учить выполнять поделки, используя наглядные модели, развивать уверенность в своих силах.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2E13C0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3C0">
              <w:rPr>
                <w:rFonts w:ascii="Times New Roman" w:hAnsi="Times New Roman" w:cs="Times New Roman"/>
                <w:sz w:val="20"/>
                <w:szCs w:val="20"/>
              </w:rPr>
              <w:t>Игра "Сверни ленту". Цель: формировать желание честно участвовать в соревновании.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3F3" w:rsidRPr="00F45303" w:rsidTr="00A27F73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38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261F1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47D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. Речевое развитие (ОБУЧЕНИЕ ГРАМОТЕ) Тема: «Слоговое строение слова» (</w:t>
            </w:r>
            <w:proofErr w:type="spellStart"/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Г.Я.Затулина</w:t>
            </w:r>
            <w:proofErr w:type="spellEnd"/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. с.27)</w:t>
            </w:r>
          </w:p>
          <w:p w:rsidR="00C403F3" w:rsidRPr="00261F1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детей делить 2-х, 3-х и 4-х сложные слова с открытыми слогами на части, определять их последовательность в слове. Учить детей работать со схемами, преобразовывать слова с помощью прибавления слогов. Закреплять навыки в составлении предложений. Продолжать формировать навыки учебной деятельности</w:t>
            </w:r>
          </w:p>
          <w:p w:rsidR="00C403F3" w:rsidRPr="00261F1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3F3" w:rsidRPr="00261F1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(ЛЕПКА) Тема:</w:t>
            </w:r>
            <w:r w:rsidR="00311C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«Едем</w:t>
            </w:r>
            <w:r w:rsidR="00311C7D">
              <w:rPr>
                <w:rFonts w:ascii="Times New Roman" w:hAnsi="Times New Roman" w:cs="Times New Roman"/>
                <w:sz w:val="20"/>
                <w:szCs w:val="20"/>
              </w:rPr>
              <w:t>-гудим! С пути уйди!» (Транспорт для</w:t>
            </w:r>
            <w:r w:rsidRPr="00261F15">
              <w:rPr>
                <w:rFonts w:ascii="Times New Roman" w:hAnsi="Times New Roman" w:cs="Times New Roman"/>
                <w:sz w:val="20"/>
                <w:szCs w:val="20"/>
              </w:rPr>
              <w:t xml:space="preserve"> путешествий) (</w:t>
            </w:r>
            <w:proofErr w:type="spellStart"/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И.А.Лыкова</w:t>
            </w:r>
            <w:proofErr w:type="spellEnd"/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. с.70)</w:t>
            </w:r>
          </w:p>
          <w:p w:rsidR="00C403F3" w:rsidRPr="00261F1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="002E1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инициировать творческие проявления детей при создании поделок на основе готовых (бытовых) форм. Вызвать интерес к экспериментированию с формой. Уточнять представление о форме предметов, анализировать особенности их строения, соотношения частей. Учить видеть (выделять и передавать в лепке) особенности внешнего вида предметов, их положение в пространстве. Показать возможность создания образа машинки путём дополнения готовой формы (пузырька, коробочки, баночки, трубочки от бумажных полотенец, шишки, камешков и пр.) лепными деталями. Учить видеть общую форму и находить способы её воплощения доступными средствами. Развивать</w:t>
            </w:r>
            <w:r w:rsidR="00311C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воображение, чувство формы. Поощрять инициативу, сообразительность.</w:t>
            </w:r>
            <w:r w:rsidRPr="00261F15">
              <w:rPr>
                <w:rFonts w:ascii="Times New Roman" w:hAnsi="Times New Roman" w:cs="Times New Roman"/>
                <w:sz w:val="20"/>
                <w:szCs w:val="20"/>
              </w:rPr>
              <w:cr/>
            </w:r>
          </w:p>
          <w:p w:rsidR="00C403F3" w:rsidRPr="0044747D" w:rsidRDefault="00C403F3" w:rsidP="00C403F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61F15">
              <w:rPr>
                <w:rFonts w:ascii="Times New Roman" w:hAnsi="Times New Roman" w:cs="Times New Roman"/>
                <w:sz w:val="20"/>
                <w:szCs w:val="20"/>
              </w:rPr>
              <w:t xml:space="preserve">3. Художественно-эстетическое развитие (МУЗЫКА) по плану </w:t>
            </w:r>
            <w:proofErr w:type="spellStart"/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муз.руководителя</w:t>
            </w:r>
            <w:proofErr w:type="spellEnd"/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3F3" w:rsidRPr="00F45303" w:rsidTr="00A27F73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38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44747D" w:rsidRDefault="00C403F3" w:rsidP="00C403F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27F73" w:rsidRPr="00EC3B57" w:rsidRDefault="00A27F73" w:rsidP="00A2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B57">
              <w:rPr>
                <w:rFonts w:ascii="Times New Roman" w:eastAsia="Times New Roman" w:hAnsi="Times New Roman" w:cs="Times New Roman"/>
                <w:color w:val="000000"/>
              </w:rPr>
              <w:t>Наблюдение состоянием природы.</w:t>
            </w:r>
          </w:p>
          <w:p w:rsidR="00A27F73" w:rsidRPr="00EC3B57" w:rsidRDefault="00A27F73" w:rsidP="00A2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1C7D">
              <w:rPr>
                <w:rFonts w:ascii="Times New Roman" w:eastAsia="Times New Roman" w:hAnsi="Times New Roman" w:cs="Times New Roman"/>
                <w:bCs/>
                <w:color w:val="000000"/>
              </w:rPr>
              <w:t>Цель:</w:t>
            </w:r>
            <w:r w:rsidRPr="00EC3B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EC3B57">
              <w:rPr>
                <w:rFonts w:ascii="Times New Roman" w:eastAsia="Times New Roman" w:hAnsi="Times New Roman" w:cs="Times New Roman"/>
                <w:color w:val="000000"/>
              </w:rPr>
              <w:t>учить детей видеть прекрасное, различать характерные приметы осени.</w:t>
            </w:r>
          </w:p>
          <w:p w:rsidR="00C403F3" w:rsidRPr="0044747D" w:rsidRDefault="00A27F73" w:rsidP="00A27F7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C3B57">
              <w:rPr>
                <w:rFonts w:ascii="Times New Roman" w:eastAsia="Times New Roman" w:hAnsi="Times New Roman" w:cs="Times New Roman"/>
                <w:color w:val="000000"/>
              </w:rPr>
              <w:t>- П/и.: «Встречные перебежки». </w:t>
            </w:r>
            <w:r w:rsidRPr="00311C7D">
              <w:rPr>
                <w:rFonts w:ascii="Times New Roman" w:eastAsia="Times New Roman" w:hAnsi="Times New Roman" w:cs="Times New Roman"/>
                <w:bCs/>
                <w:color w:val="000000"/>
              </w:rPr>
              <w:t>Цель:</w:t>
            </w:r>
            <w:r w:rsidRPr="00EC3B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EC3B57">
              <w:rPr>
                <w:rFonts w:ascii="Times New Roman" w:eastAsia="Times New Roman" w:hAnsi="Times New Roman" w:cs="Times New Roman"/>
                <w:color w:val="000000"/>
              </w:rPr>
              <w:t>продолжать учить детей бегать и прыгат</w:t>
            </w:r>
            <w:r w:rsidR="00311C7D">
              <w:rPr>
                <w:rFonts w:ascii="Times New Roman" w:eastAsia="Times New Roman" w:hAnsi="Times New Roman" w:cs="Times New Roman"/>
                <w:color w:val="000000"/>
              </w:rPr>
              <w:t>ь, не наталкиваясь на товарища.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403F3" w:rsidRPr="00261F1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:rsidR="00C403F3" w:rsidRPr="00C371D8" w:rsidRDefault="00C403F3" w:rsidP="00C403F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gramStart"/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  <w:proofErr w:type="gramEnd"/>
            <w:r w:rsidRPr="00261F15">
              <w:rPr>
                <w:rFonts w:ascii="Times New Roman" w:hAnsi="Times New Roman" w:cs="Times New Roman"/>
                <w:sz w:val="20"/>
                <w:szCs w:val="20"/>
              </w:rPr>
              <w:t xml:space="preserve"> плану прогулки</w:t>
            </w:r>
          </w:p>
        </w:tc>
      </w:tr>
      <w:tr w:rsidR="00C403F3" w:rsidRPr="00F45303" w:rsidTr="00A27F73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C403F3" w:rsidRPr="00261F1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F15"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 – гигиенические процедуры. </w:t>
            </w:r>
          </w:p>
          <w:p w:rsidR="00C403F3" w:rsidRPr="00261F1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В. Клименко «Происшествия с игрушками»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3F3" w:rsidRPr="00F45303" w:rsidTr="00A27F73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387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261F1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Карточка 3. Ноябрь.</w:t>
            </w:r>
          </w:p>
          <w:p w:rsidR="00C403F3" w:rsidRPr="00261F1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C403F3" w:rsidRPr="00F45303" w:rsidTr="00A27F73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C403F3" w:rsidRPr="00F45303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261F1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С.р</w:t>
            </w:r>
            <w:proofErr w:type="spellEnd"/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. игра "На борту самолёта". Цель: рассказать детям о труде бортпроводника.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261F1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Беседа "Влаголюбивые и засухоустойчивые комнатные растения". Цель: формировать представления о дифференцированных потребностях в воде.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261F1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Чтение отрывка из книги Успенского "Дядя Фёдор, кот и пёс". (</w:t>
            </w:r>
            <w:proofErr w:type="spellStart"/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Тр-тр</w:t>
            </w:r>
            <w:proofErr w:type="spellEnd"/>
            <w:r w:rsidRPr="00261F15">
              <w:rPr>
                <w:rFonts w:ascii="Times New Roman" w:hAnsi="Times New Roman" w:cs="Times New Roman"/>
                <w:sz w:val="20"/>
                <w:szCs w:val="20"/>
              </w:rPr>
              <w:t xml:space="preserve"> Митя). Цель: подготовиться к рисованию.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261F1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Рисование по замыслу "</w:t>
            </w:r>
            <w:proofErr w:type="spellStart"/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Тр-тр</w:t>
            </w:r>
            <w:proofErr w:type="spellEnd"/>
            <w:r w:rsidRPr="00261F15">
              <w:rPr>
                <w:rFonts w:ascii="Times New Roman" w:hAnsi="Times New Roman" w:cs="Times New Roman"/>
                <w:sz w:val="20"/>
                <w:szCs w:val="20"/>
              </w:rPr>
              <w:t xml:space="preserve"> Митя". Цель: учить сочетать различные выразительные средства для получения образа, развивать воображение.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261F1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П.и</w:t>
            </w:r>
            <w:proofErr w:type="spellEnd"/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. "Ждут нас быстрые ракеты". Цель: вспомнить слова и правила игры.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3F3" w:rsidRPr="00F45303" w:rsidTr="00A27F73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44747D" w:rsidRDefault="00C403F3" w:rsidP="00C403F3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4747D">
              <w:rPr>
                <w:rFonts w:ascii="Times New Roman" w:hAnsi="Times New Roman" w:cs="Times New Roman"/>
                <w:b/>
                <w:sz w:val="18"/>
                <w:szCs w:val="20"/>
              </w:rPr>
              <w:t>Индивидуальная работа</w:t>
            </w:r>
          </w:p>
        </w:tc>
        <w:tc>
          <w:tcPr>
            <w:tcW w:w="138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261F15" w:rsidRDefault="00261F15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«Живая неделька» Цель: закрепить </w:t>
            </w:r>
            <w:r w:rsidR="00C403F3" w:rsidRPr="00261F15">
              <w:rPr>
                <w:rFonts w:ascii="Times New Roman" w:hAnsi="Times New Roman" w:cs="Times New Roman"/>
                <w:sz w:val="20"/>
                <w:szCs w:val="20"/>
              </w:rPr>
              <w:t>знания последовательности дней недели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3F3" w:rsidRPr="00F45303" w:rsidTr="00A27F73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44747D" w:rsidRDefault="00C403F3" w:rsidP="00C403F3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4747D">
              <w:rPr>
                <w:rFonts w:ascii="Times New Roman" w:hAnsi="Times New Roman" w:cs="Times New Roman"/>
                <w:b/>
                <w:sz w:val="18"/>
                <w:szCs w:val="20"/>
              </w:rPr>
              <w:t>Работа с родителями</w:t>
            </w:r>
          </w:p>
        </w:tc>
        <w:tc>
          <w:tcPr>
            <w:tcW w:w="138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261F1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Буклет «В подвижные игры играем – здоровье укрепляем»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F4530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316F" w:rsidRDefault="0043316F" w:rsidP="00C403F3">
      <w:pPr>
        <w:spacing w:after="0" w:line="240" w:lineRule="auto"/>
        <w:ind w:hanging="70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C403F3">
        <w:rPr>
          <w:rFonts w:ascii="Times New Roman" w:hAnsi="Times New Roman" w:cs="Times New Roman"/>
          <w:b/>
          <w:sz w:val="20"/>
          <w:szCs w:val="20"/>
        </w:rPr>
        <w:tab/>
      </w:r>
      <w:r w:rsidR="00C403F3">
        <w:rPr>
          <w:rFonts w:ascii="Times New Roman" w:hAnsi="Times New Roman" w:cs="Times New Roman"/>
          <w:b/>
          <w:sz w:val="20"/>
          <w:szCs w:val="20"/>
        </w:rPr>
        <w:tab/>
      </w:r>
      <w:r w:rsidR="00C403F3">
        <w:rPr>
          <w:rFonts w:ascii="Times New Roman" w:hAnsi="Times New Roman" w:cs="Times New Roman"/>
          <w:b/>
          <w:sz w:val="20"/>
          <w:szCs w:val="20"/>
        </w:rPr>
        <w:tab/>
      </w:r>
      <w:r w:rsidR="00C403F3">
        <w:rPr>
          <w:rFonts w:ascii="Times New Roman" w:hAnsi="Times New Roman" w:cs="Times New Roman"/>
          <w:b/>
          <w:sz w:val="20"/>
          <w:szCs w:val="20"/>
        </w:rPr>
        <w:tab/>
      </w:r>
      <w:r w:rsidR="00C403F3">
        <w:rPr>
          <w:rFonts w:ascii="Times New Roman" w:hAnsi="Times New Roman" w:cs="Times New Roman"/>
          <w:b/>
          <w:sz w:val="20"/>
          <w:szCs w:val="20"/>
        </w:rPr>
        <w:tab/>
      </w:r>
    </w:p>
    <w:p w:rsidR="0043316F" w:rsidRDefault="0043316F" w:rsidP="00C403F3">
      <w:pPr>
        <w:spacing w:after="0" w:line="240" w:lineRule="auto"/>
        <w:ind w:hanging="709"/>
        <w:rPr>
          <w:rFonts w:ascii="Times New Roman" w:hAnsi="Times New Roman" w:cs="Times New Roman"/>
          <w:b/>
          <w:sz w:val="20"/>
          <w:szCs w:val="20"/>
        </w:rPr>
      </w:pPr>
    </w:p>
    <w:p w:rsidR="0043316F" w:rsidRDefault="0043316F" w:rsidP="00C403F3">
      <w:pPr>
        <w:spacing w:after="0" w:line="240" w:lineRule="auto"/>
        <w:ind w:hanging="709"/>
        <w:rPr>
          <w:rFonts w:ascii="Times New Roman" w:hAnsi="Times New Roman" w:cs="Times New Roman"/>
          <w:b/>
          <w:sz w:val="20"/>
          <w:szCs w:val="20"/>
        </w:rPr>
      </w:pPr>
    </w:p>
    <w:p w:rsidR="00C403F3" w:rsidRPr="00311C7D" w:rsidRDefault="0043316F" w:rsidP="00C403F3">
      <w:pPr>
        <w:spacing w:after="0" w:line="240" w:lineRule="auto"/>
        <w:ind w:hanging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311C7D">
        <w:rPr>
          <w:rFonts w:ascii="Times New Roman" w:hAnsi="Times New Roman" w:cs="Times New Roman"/>
          <w:b/>
          <w:sz w:val="28"/>
          <w:szCs w:val="28"/>
        </w:rPr>
        <w:t xml:space="preserve">         Пятница</w:t>
      </w:r>
      <w:r w:rsidR="00C403F3" w:rsidRPr="00311C7D">
        <w:rPr>
          <w:rFonts w:ascii="Times New Roman" w:hAnsi="Times New Roman" w:cs="Times New Roman"/>
          <w:b/>
          <w:sz w:val="28"/>
          <w:szCs w:val="28"/>
        </w:rPr>
        <w:tab/>
      </w:r>
      <w:r w:rsidR="00C403F3" w:rsidRPr="00311C7D">
        <w:rPr>
          <w:rFonts w:ascii="Times New Roman" w:hAnsi="Times New Roman" w:cs="Times New Roman"/>
          <w:b/>
          <w:sz w:val="28"/>
          <w:szCs w:val="28"/>
        </w:rPr>
        <w:tab/>
      </w:r>
      <w:r w:rsidR="00C403F3" w:rsidRPr="00311C7D">
        <w:rPr>
          <w:rFonts w:ascii="Times New Roman" w:hAnsi="Times New Roman" w:cs="Times New Roman"/>
          <w:b/>
          <w:sz w:val="28"/>
          <w:szCs w:val="28"/>
        </w:rPr>
        <w:tab/>
      </w:r>
      <w:r w:rsidRPr="00311C7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311C7D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311C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03F3" w:rsidRPr="00311C7D">
        <w:rPr>
          <w:rFonts w:ascii="Times New Roman" w:hAnsi="Times New Roman" w:cs="Times New Roman"/>
          <w:b/>
          <w:sz w:val="28"/>
          <w:szCs w:val="28"/>
        </w:rPr>
        <w:t>Тематическая неделя «Транспорт»</w:t>
      </w:r>
    </w:p>
    <w:p w:rsidR="0043316F" w:rsidRPr="00311C7D" w:rsidRDefault="0043316F" w:rsidP="00C403F3">
      <w:pPr>
        <w:spacing w:after="0" w:line="240" w:lineRule="auto"/>
        <w:ind w:hanging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871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860"/>
        <w:gridCol w:w="2675"/>
        <w:gridCol w:w="2551"/>
        <w:gridCol w:w="2552"/>
        <w:gridCol w:w="2976"/>
        <w:gridCol w:w="3119"/>
        <w:gridCol w:w="2977"/>
      </w:tblGrid>
      <w:tr w:rsidR="00C403F3" w:rsidRPr="000D6235" w:rsidTr="00FD2792">
        <w:trPr>
          <w:cantSplit/>
          <w:trHeight w:val="1226"/>
        </w:trPr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C403F3" w:rsidRPr="000D6235" w:rsidRDefault="00C403F3" w:rsidP="00C403F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C403F3" w:rsidRPr="000D6235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03F3" w:rsidRPr="000D6235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0D6235" w:rsidRDefault="00C403F3" w:rsidP="00311C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  <w:r w:rsidR="00311C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0D6235" w:rsidRDefault="00C403F3" w:rsidP="00C40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0D6235" w:rsidRDefault="00C403F3" w:rsidP="00C40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0D6235" w:rsidRDefault="00C403F3" w:rsidP="00C40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0D6235" w:rsidRDefault="00C403F3" w:rsidP="00C40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0D6235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C403F3" w:rsidRPr="000D6235" w:rsidTr="00FD2792">
        <w:tc>
          <w:tcPr>
            <w:tcW w:w="18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0D6235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38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57D">
              <w:rPr>
                <w:rFonts w:ascii="Times New Roman" w:hAnsi="Times New Roman" w:cs="Times New Roman"/>
                <w:sz w:val="20"/>
                <w:szCs w:val="20"/>
              </w:rPr>
              <w:t>Беседа на тему «Если добрый ты». Цель: формировать у детей предста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вления о справедливости (в груп</w:t>
            </w:r>
            <w:r w:rsidRPr="008D557D">
              <w:rPr>
                <w:rFonts w:ascii="Times New Roman" w:hAnsi="Times New Roman" w:cs="Times New Roman"/>
                <w:sz w:val="20"/>
                <w:szCs w:val="20"/>
              </w:rPr>
              <w:t>пе все дети равны, надо уметь по-доброму распределять игрушки, роли в играх, соблюдать правила игры, не перекладывать свою ответственность на товарища), учить действовать в разл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ичных ситуациях. Обогащать пози</w:t>
            </w:r>
            <w:r w:rsidRPr="008D557D">
              <w:rPr>
                <w:rFonts w:ascii="Times New Roman" w:hAnsi="Times New Roman" w:cs="Times New Roman"/>
                <w:sz w:val="20"/>
                <w:szCs w:val="20"/>
              </w:rPr>
              <w:t>тивный опыт общения.</w:t>
            </w:r>
          </w:p>
          <w:p w:rsidR="00261F15" w:rsidRPr="00EC3B57" w:rsidRDefault="00261F15" w:rsidP="00261F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B57">
              <w:rPr>
                <w:rFonts w:ascii="Times New Roman" w:eastAsia="Times New Roman" w:hAnsi="Times New Roman" w:cs="Times New Roman"/>
                <w:color w:val="000000"/>
              </w:rPr>
              <w:t>Утренняя гимнастика (в зале по плану специалиста).</w:t>
            </w:r>
          </w:p>
          <w:p w:rsidR="00261F15" w:rsidRPr="00EC3B57" w:rsidRDefault="00261F15" w:rsidP="00261F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B57">
              <w:rPr>
                <w:rFonts w:ascii="Times New Roman" w:eastAsia="Times New Roman" w:hAnsi="Times New Roman" w:cs="Times New Roman"/>
                <w:color w:val="000000"/>
              </w:rPr>
              <w:t>- Беседа с детьми по теме недели (закрепление изученного).</w:t>
            </w:r>
          </w:p>
          <w:p w:rsidR="00C403F3" w:rsidRPr="00E456AA" w:rsidRDefault="00261F15" w:rsidP="00261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B57">
              <w:rPr>
                <w:rFonts w:ascii="Times New Roman" w:eastAsia="Times New Roman" w:hAnsi="Times New Roman" w:cs="Times New Roman"/>
                <w:color w:val="000000"/>
              </w:rPr>
              <w:t>- Словесная игра «Когда это бывает?».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C403F3" w:rsidRPr="000D623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3F3" w:rsidRPr="000D623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3F3" w:rsidRPr="000D623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C403F3" w:rsidRPr="000D623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C403F3" w:rsidRPr="000D623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C403F3" w:rsidRPr="000D623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C403F3" w:rsidRPr="000D623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C403F3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C403F3" w:rsidRPr="000D623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книги, альбомы про животных</w:t>
            </w:r>
          </w:p>
        </w:tc>
      </w:tr>
      <w:tr w:rsidR="00C403F3" w:rsidRPr="000D6235" w:rsidTr="00FD2792">
        <w:tc>
          <w:tcPr>
            <w:tcW w:w="18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0D6235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Беседа о морских профессиях. Цель: расширять знания о труде взрослых.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Дидактическое упражнение-</w:t>
            </w:r>
            <w:proofErr w:type="spellStart"/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рассуждалка</w:t>
            </w:r>
            <w:proofErr w:type="spellEnd"/>
            <w:r w:rsidRPr="00DA5401">
              <w:rPr>
                <w:rFonts w:ascii="Times New Roman" w:hAnsi="Times New Roman" w:cs="Times New Roman"/>
                <w:sz w:val="20"/>
                <w:szCs w:val="24"/>
              </w:rPr>
              <w:t xml:space="preserve"> "Потому что...". Цель: развивать логическое мышление.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Игры с ребусами. Цель: развивать фонематический слух, умение отгадывать ребусы.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Аппликация "Воздушный шар". Цель: закрепить умение работать с ножницами, аккуратно работать с клеем.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Упражнение "Сбей кеглю". Цель: учить детей катать мяч, стараясь сбить кеглю с расстояния 1,5 - 2м.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403F3" w:rsidRPr="000D623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3F3" w:rsidRPr="000D6235" w:rsidTr="00FD2792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0D6235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38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311C7D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47D">
              <w:rPr>
                <w:rFonts w:ascii="Times New Roman" w:hAnsi="Times New Roman" w:cs="Times New Roman"/>
                <w:sz w:val="18"/>
                <w:szCs w:val="20"/>
              </w:rPr>
              <w:t xml:space="preserve">1. </w:t>
            </w:r>
            <w:r w:rsidRPr="00311C7D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 развитие (ФЭМП). (И.А. </w:t>
            </w:r>
            <w:proofErr w:type="spellStart"/>
            <w:r w:rsidRPr="00311C7D">
              <w:rPr>
                <w:rFonts w:ascii="Times New Roman" w:hAnsi="Times New Roman" w:cs="Times New Roman"/>
                <w:sz w:val="20"/>
                <w:szCs w:val="20"/>
              </w:rPr>
              <w:t>Помораева</w:t>
            </w:r>
            <w:proofErr w:type="spellEnd"/>
            <w:r w:rsidRPr="00311C7D">
              <w:rPr>
                <w:rFonts w:ascii="Times New Roman" w:hAnsi="Times New Roman" w:cs="Times New Roman"/>
                <w:sz w:val="20"/>
                <w:szCs w:val="20"/>
              </w:rPr>
              <w:t>, с.69)</w:t>
            </w:r>
          </w:p>
          <w:p w:rsidR="00C403F3" w:rsidRPr="00311C7D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C7D">
              <w:rPr>
                <w:rFonts w:ascii="Times New Roman" w:hAnsi="Times New Roman" w:cs="Times New Roman"/>
                <w:sz w:val="20"/>
                <w:szCs w:val="20"/>
              </w:rPr>
              <w:t>Цель: продолжать знакомить с монетами достоинством 1, 5, 10 рублей. Учить считать по заданной мере, когда за единицу счета принимается не один, а несколько предметов. Развивать представления о времени, познакомить с песочными часами.</w:t>
            </w:r>
          </w:p>
          <w:p w:rsidR="00C403F3" w:rsidRPr="00311C7D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3F3" w:rsidRPr="00311C7D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C7D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(РИСОВАНИЕ) Тема: «По горам, по долам...» (</w:t>
            </w:r>
            <w:proofErr w:type="spellStart"/>
            <w:r w:rsidRPr="00311C7D">
              <w:rPr>
                <w:rFonts w:ascii="Times New Roman" w:hAnsi="Times New Roman" w:cs="Times New Roman"/>
                <w:sz w:val="20"/>
                <w:szCs w:val="20"/>
              </w:rPr>
              <w:t>И.А.Лыкова</w:t>
            </w:r>
            <w:proofErr w:type="spellEnd"/>
            <w:r w:rsidRPr="00311C7D">
              <w:rPr>
                <w:rFonts w:ascii="Times New Roman" w:hAnsi="Times New Roman" w:cs="Times New Roman"/>
                <w:sz w:val="20"/>
                <w:szCs w:val="20"/>
              </w:rPr>
              <w:t>. с.80)</w:t>
            </w:r>
          </w:p>
          <w:p w:rsidR="00C403F3" w:rsidRPr="00311C7D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C7D">
              <w:rPr>
                <w:rFonts w:ascii="Times New Roman" w:hAnsi="Times New Roman" w:cs="Times New Roman"/>
                <w:sz w:val="20"/>
                <w:szCs w:val="20"/>
              </w:rPr>
              <w:t>Цель: учить передавать в рисунке свои представления о природных ландшафтах. Инициировать создание сюжета на фоне горного пейзажа. Расширить возможности применения техники ленточной аппликации (гряда гор на заднем плане). Показать средства изображения сюжетной</w:t>
            </w:r>
            <w:r w:rsidR="00311C7D" w:rsidRPr="00311C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1C7D">
              <w:rPr>
                <w:rFonts w:ascii="Times New Roman" w:hAnsi="Times New Roman" w:cs="Times New Roman"/>
                <w:sz w:val="20"/>
                <w:szCs w:val="20"/>
              </w:rPr>
              <w:t>(смысловой) связи между объектами: выделение главного и второстепенного, передача взаимодействия. Развивать композиционные умения (рисовать по всему листу бумаги, проводя линию горизонта, передавать пропорциональные и пространственные отношения между объектами). Готовить руку к письму (освоение начертательного элемента - завиток или спираль).</w:t>
            </w:r>
          </w:p>
          <w:p w:rsidR="00C403F3" w:rsidRPr="00311C7D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3F3" w:rsidRPr="0044747D" w:rsidRDefault="00C403F3" w:rsidP="00C403F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11C7D">
              <w:rPr>
                <w:rFonts w:ascii="Times New Roman" w:hAnsi="Times New Roman" w:cs="Times New Roman"/>
                <w:sz w:val="20"/>
                <w:szCs w:val="20"/>
              </w:rPr>
              <w:t>3. Физическое раз</w:t>
            </w:r>
            <w:r w:rsidR="00311C7D">
              <w:rPr>
                <w:rFonts w:ascii="Times New Roman" w:hAnsi="Times New Roman" w:cs="Times New Roman"/>
                <w:sz w:val="20"/>
                <w:szCs w:val="20"/>
              </w:rPr>
              <w:t xml:space="preserve">витие (ФИЗКУЛЬТУРА на воздухе) </w:t>
            </w:r>
            <w:r w:rsidRPr="00311C7D">
              <w:rPr>
                <w:rFonts w:ascii="Times New Roman" w:hAnsi="Times New Roman" w:cs="Times New Roman"/>
                <w:sz w:val="20"/>
                <w:szCs w:val="20"/>
              </w:rPr>
              <w:t xml:space="preserve">по плану инструктора по </w:t>
            </w:r>
            <w:proofErr w:type="spellStart"/>
            <w:r w:rsidRPr="00311C7D">
              <w:rPr>
                <w:rFonts w:ascii="Times New Roman" w:hAnsi="Times New Roman" w:cs="Times New Roman"/>
                <w:sz w:val="20"/>
                <w:szCs w:val="20"/>
              </w:rPr>
              <w:t>физ.культуре</w:t>
            </w:r>
            <w:proofErr w:type="spellEnd"/>
            <w:r w:rsidRPr="00311C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0D623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3F3" w:rsidRPr="000D6235" w:rsidTr="00FD2792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0D6235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38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61F15" w:rsidRPr="00EC3B57" w:rsidRDefault="00261F15" w:rsidP="00261F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B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C3B57">
              <w:rPr>
                <w:rFonts w:ascii="Times New Roman" w:eastAsia="Times New Roman" w:hAnsi="Times New Roman" w:cs="Times New Roman"/>
                <w:color w:val="000000"/>
              </w:rPr>
              <w:t>Наблюдение за погодой.</w:t>
            </w:r>
          </w:p>
          <w:p w:rsidR="00261F15" w:rsidRPr="00EC3B57" w:rsidRDefault="00261F15" w:rsidP="00261F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1C7D">
              <w:rPr>
                <w:rFonts w:ascii="Times New Roman" w:eastAsia="Times New Roman" w:hAnsi="Times New Roman" w:cs="Times New Roman"/>
                <w:bCs/>
                <w:color w:val="000000"/>
              </w:rPr>
              <w:t>Цель:</w:t>
            </w:r>
            <w:r w:rsidRPr="00EC3B57">
              <w:rPr>
                <w:rFonts w:ascii="Times New Roman" w:eastAsia="Times New Roman" w:hAnsi="Times New Roman" w:cs="Times New Roman"/>
                <w:color w:val="000000"/>
              </w:rPr>
              <w:t> формирование представлений детей о сезонных изменениях в природе и погоде.</w:t>
            </w:r>
          </w:p>
          <w:p w:rsidR="00261F15" w:rsidRPr="00EC3B57" w:rsidRDefault="00261F15" w:rsidP="00261F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B57">
              <w:rPr>
                <w:rFonts w:ascii="Times New Roman" w:eastAsia="Times New Roman" w:hAnsi="Times New Roman" w:cs="Times New Roman"/>
                <w:color w:val="000000"/>
              </w:rPr>
              <w:t>- Подвижная игра «Бездомный заяц».</w:t>
            </w:r>
          </w:p>
          <w:p w:rsidR="00C403F3" w:rsidRPr="003B4A8A" w:rsidRDefault="00261F15" w:rsidP="00261F15">
            <w:pPr>
              <w:rPr>
                <w:rFonts w:ascii="Times New Roman" w:hAnsi="Times New Roman" w:cs="Times New Roman"/>
                <w:szCs w:val="20"/>
              </w:rPr>
            </w:pPr>
            <w:r w:rsidRPr="00311C7D">
              <w:rPr>
                <w:rFonts w:ascii="Times New Roman" w:eastAsia="Times New Roman" w:hAnsi="Times New Roman" w:cs="Times New Roman"/>
                <w:bCs/>
                <w:color w:val="000000"/>
              </w:rPr>
              <w:t>Цель:</w:t>
            </w:r>
            <w:r w:rsidRPr="00EC3B5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  <w:r w:rsidRPr="00EC3B57">
              <w:rPr>
                <w:rFonts w:ascii="Times New Roman" w:eastAsia="Times New Roman" w:hAnsi="Times New Roman" w:cs="Times New Roman"/>
                <w:color w:val="000000"/>
              </w:rPr>
              <w:t>развитие умения бегать, не наталкиваясь друг на друга; развитие ловкости и выносливости.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403F3" w:rsidRPr="00261F1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:rsidR="00C403F3" w:rsidRPr="00C371D8" w:rsidRDefault="00C403F3" w:rsidP="00C403F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gramStart"/>
            <w:r w:rsidRPr="00261F15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  <w:proofErr w:type="gramEnd"/>
            <w:r w:rsidRPr="00261F15">
              <w:rPr>
                <w:rFonts w:ascii="Times New Roman" w:hAnsi="Times New Roman" w:cs="Times New Roman"/>
                <w:sz w:val="20"/>
                <w:szCs w:val="20"/>
              </w:rPr>
              <w:t xml:space="preserve"> плану прогулки</w:t>
            </w:r>
          </w:p>
        </w:tc>
      </w:tr>
      <w:tr w:rsidR="00C403F3" w:rsidRPr="000D6235" w:rsidTr="00FD2792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0D6235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C403F3" w:rsidRPr="00BF076D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76D"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 – гигиенические процедуры. </w:t>
            </w:r>
          </w:p>
          <w:p w:rsidR="00C403F3" w:rsidRPr="00BF076D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76D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А. Дорохов «Зеленый, желтый, красный»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C403F3" w:rsidRPr="000D623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3F3" w:rsidRPr="000D6235" w:rsidTr="00FD2792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0D6235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387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BF076D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76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Карточка 3. Ноябрь.</w:t>
            </w:r>
          </w:p>
          <w:p w:rsidR="00C403F3" w:rsidRPr="00BF076D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403F3" w:rsidRPr="000D623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C403F3" w:rsidRPr="000D623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Починка карандашей</w:t>
            </w:r>
          </w:p>
        </w:tc>
      </w:tr>
      <w:tr w:rsidR="00C403F3" w:rsidRPr="000D6235" w:rsidTr="00FD2792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0D6235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C403F3" w:rsidRPr="000D6235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Просмотр развивающих видео о транспорте. Цель: поддержать интерес детей к познанию окружающего мира.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Решение задач по теме недели. Цель: продолжить учить вычленять условие и вопрос задачи.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 xml:space="preserve">Пересказ рассказа </w:t>
            </w:r>
            <w:proofErr w:type="spellStart"/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В.Суслова</w:t>
            </w:r>
            <w:proofErr w:type="spellEnd"/>
            <w:r w:rsidRPr="00DA5401">
              <w:rPr>
                <w:rFonts w:ascii="Times New Roman" w:hAnsi="Times New Roman" w:cs="Times New Roman"/>
                <w:sz w:val="20"/>
                <w:szCs w:val="24"/>
              </w:rPr>
              <w:t xml:space="preserve"> "Кто сильнее". Цель: учить пересказывать произведения.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Конструирование из бумаги "Пароход". Цель: воспитывать стремление делать работу аккуратно, составлять рассказ о своей поделке.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DA5401" w:rsidRDefault="00C403F3" w:rsidP="00C403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A5401">
              <w:rPr>
                <w:rFonts w:ascii="Times New Roman" w:hAnsi="Times New Roman" w:cs="Times New Roman"/>
                <w:sz w:val="20"/>
                <w:szCs w:val="24"/>
              </w:rPr>
              <w:t>Рассматривание энциклопедий по теме "Олимпийские виды спорта". Цель: расширять знания о спортивной жизни страны.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403F3" w:rsidRPr="000D623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3F3" w:rsidRPr="000D6235" w:rsidTr="00FD2792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0D6235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38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F4029D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29D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детей в </w:t>
            </w:r>
            <w:r w:rsidR="00FD2792">
              <w:rPr>
                <w:rFonts w:ascii="Times New Roman" w:hAnsi="Times New Roman" w:cs="Times New Roman"/>
                <w:sz w:val="20"/>
                <w:szCs w:val="20"/>
              </w:rPr>
              <w:t xml:space="preserve">умении составлять декоративный </w:t>
            </w:r>
            <w:r w:rsidRPr="00F4029D">
              <w:rPr>
                <w:rFonts w:ascii="Times New Roman" w:hAnsi="Times New Roman" w:cs="Times New Roman"/>
                <w:sz w:val="20"/>
                <w:szCs w:val="20"/>
              </w:rPr>
              <w:t>узор из знакомых элементов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403F3" w:rsidRPr="000D623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3F3" w:rsidRPr="000D6235" w:rsidTr="00FD2792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F3" w:rsidRPr="000D6235" w:rsidRDefault="00C403F3" w:rsidP="00C403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8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03F3" w:rsidRPr="00FD2792" w:rsidRDefault="00FD2792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7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Беседы с родителями на тему «Как интересно и увлекательно провести с детьми выходные дни».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F3" w:rsidRPr="000D6235" w:rsidRDefault="00C403F3" w:rsidP="00C40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03F3" w:rsidRDefault="00C403F3" w:rsidP="00C403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2792" w:rsidRPr="00EC3B57" w:rsidRDefault="00886635" w:rsidP="00FD2792">
      <w:pPr>
        <w:spacing w:after="0" w:line="240" w:lineRule="auto"/>
        <w:rPr>
          <w:rFonts w:ascii="Calibri" w:eastAsia="Times New Roman" w:hAnsi="Calibri" w:cs="Calibri"/>
          <w:color w:val="000000"/>
          <w:sz w:val="28"/>
        </w:rPr>
      </w:pPr>
      <w:r>
        <w:t xml:space="preserve"> </w:t>
      </w:r>
      <w:r w:rsidR="00FD2792" w:rsidRPr="00EC3B57">
        <w:rPr>
          <w:rFonts w:ascii="Times New Roman" w:eastAsia="Times New Roman" w:hAnsi="Times New Roman" w:cs="Times New Roman"/>
          <w:b/>
          <w:bCs/>
          <w:color w:val="000000"/>
          <w:sz w:val="28"/>
        </w:rPr>
        <w:t>Итоговое мероприятие:</w:t>
      </w:r>
      <w:r w:rsidR="00FD2792" w:rsidRPr="00EC3B57">
        <w:rPr>
          <w:rFonts w:ascii="Times New Roman" w:eastAsia="Times New Roman" w:hAnsi="Times New Roman" w:cs="Times New Roman"/>
          <w:color w:val="000000"/>
          <w:sz w:val="28"/>
          <w:szCs w:val="20"/>
        </w:rPr>
        <w:t> пополнение РППС, выставка ри</w:t>
      </w:r>
      <w:r w:rsidR="00FD279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сунков </w:t>
      </w:r>
      <w:r w:rsidR="00FD2792" w:rsidRPr="00EC3B57">
        <w:rPr>
          <w:rFonts w:ascii="Times New Roman" w:eastAsia="Times New Roman" w:hAnsi="Times New Roman" w:cs="Times New Roman"/>
          <w:color w:val="000000"/>
          <w:sz w:val="28"/>
          <w:szCs w:val="20"/>
        </w:rPr>
        <w:t>и поделок</w:t>
      </w:r>
      <w:r w:rsidR="00FD279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FD2792" w:rsidRPr="00EC3B57">
        <w:rPr>
          <w:rFonts w:ascii="Times New Roman" w:eastAsia="Times New Roman" w:hAnsi="Times New Roman" w:cs="Times New Roman"/>
          <w:color w:val="000000"/>
          <w:sz w:val="28"/>
          <w:szCs w:val="20"/>
        </w:rPr>
        <w:t>по теме.</w:t>
      </w:r>
    </w:p>
    <w:p w:rsidR="00C403F3" w:rsidRDefault="00C403F3"/>
    <w:sectPr w:rsidR="00C40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C8"/>
    <w:rsid w:val="00261F15"/>
    <w:rsid w:val="002E13C0"/>
    <w:rsid w:val="00311C7D"/>
    <w:rsid w:val="00375546"/>
    <w:rsid w:val="003A02DB"/>
    <w:rsid w:val="0043316F"/>
    <w:rsid w:val="005728EE"/>
    <w:rsid w:val="005B24C8"/>
    <w:rsid w:val="00886635"/>
    <w:rsid w:val="008E6453"/>
    <w:rsid w:val="00A27F73"/>
    <w:rsid w:val="00C403F3"/>
    <w:rsid w:val="00FC6F16"/>
    <w:rsid w:val="00FD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D6027-F8E3-48ED-83A6-91D52536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5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54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2793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</dc:creator>
  <cp:keywords/>
  <dc:description/>
  <cp:lastModifiedBy>Север</cp:lastModifiedBy>
  <cp:revision>5</cp:revision>
  <dcterms:created xsi:type="dcterms:W3CDTF">2025-09-30T04:05:00Z</dcterms:created>
  <dcterms:modified xsi:type="dcterms:W3CDTF">2025-09-30T07:04:00Z</dcterms:modified>
</cp:coreProperties>
</file>